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89" w:rsidRPr="00107809" w:rsidRDefault="00031D89" w:rsidP="00031D89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สัมพันธ์ในองค์การ</w:t>
      </w:r>
      <w:r w:rsidRPr="00107809">
        <w:rPr>
          <w:rFonts w:asciiTheme="majorBidi" w:hAnsiTheme="majorBidi" w:cstheme="majorBidi"/>
          <w:b/>
          <w:bCs/>
          <w:sz w:val="32"/>
          <w:szCs w:val="32"/>
          <w:u w:val="single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  <w:u w:val="single"/>
        </w:rPr>
        <w:t>Human Relations of Organization</w:t>
      </w:r>
      <w:r w:rsidRPr="00107809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7809">
        <w:rPr>
          <w:rFonts w:asciiTheme="majorBidi" w:hAnsiTheme="majorBidi" w:cstheme="majorBidi"/>
          <w:sz w:val="32"/>
          <w:szCs w:val="32"/>
          <w:cs/>
        </w:rPr>
        <w:t>ในการดำรงชีวิตของมนุษย์นั้น ย่อมต้องมีการเกี่ยวข้องสัมพันธ์กัน เป็นความสัมพันธ์ระหว่างมนุษย์ ความสัมพันธ์ของมนุษย์จึงกลายเป็นส่วนหนึ่งของวิถีชีวิตมนุษย์ เพื่อส่งเสริมให้มนุษย์สามารถทำงานร่วมกันและดำรงชีวิตร่วมกันอย่างมีคุณภาพและราบรื่น ด้วยธรรมชาติของมนุษย์ที่ไม่อาจดำรงชีวิตในโลกนี้ได้เพียงลำพัง แต่ต้องพึ่งพาและอยู่ร่วมกันกับผู้อื่น ช่วยเหลือเกื้อกู</w:t>
      </w:r>
      <w:bookmarkStart w:id="0" w:name="_GoBack"/>
      <w:bookmarkEnd w:id="0"/>
      <w:r w:rsidRPr="00107809">
        <w:rPr>
          <w:rFonts w:asciiTheme="majorBidi" w:hAnsiTheme="majorBidi" w:cstheme="majorBidi"/>
          <w:sz w:val="32"/>
          <w:szCs w:val="32"/>
          <w:cs/>
        </w:rPr>
        <w:t>ลซึ่งกันและกัน ดังนั้นการติดต่อสัมพันธ์กับผู้อื่นจึงเป็นเรื่องที่หลีกเลี่ยงไม่ได้ การศึกษาให้เข้าใจและฝึกปฏิบัติเกี่ยวกับวิธีการสร้างมนุ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สัมพันธ์หรือการสร้างสัมพันธ์ที่ดีกับบุคคลอื่นนั้น ย่อมส่งผลต่อสัมพันธภาพอันยั่งยืนของมนุษย์นั้นเอง 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สัมพันธ์จึงมีบทบาทสำคัญ ที่จะชะลอความคิดในด้านมุ่งเอาชนะ และทำลายกันเพียงเพื่อความอยู่รอดของตน ทั้งยังช่วยส่งเสริมความเข้าใจและเสริมสร้างเจตคติที่ดี ในการสร้างสัมพันธ์อันดีต่อกัน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สัมพันธ์ในองค์การ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Human Relations of Organization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การที่มนุษย์จะอยู่ร่วมกันเพื่อดำเนินกิจกรรมอันมีเป้าหมายเดียวกัน หรือแตกต่างกันเป็นจำเพาะของกลุ่ม ในการอยู่ร่วมกันจะต้องมีการประสานสัมพันธ์ทั้งในส่วนที่เกี่ยวข้องกับหน้าที่ความรับผิดชอบและส่วนที่เกี่ยวข้องในด้านส่วนตัว</w:t>
      </w:r>
      <w:r w:rsidRPr="00107809">
        <w:rPr>
          <w:rFonts w:asciiTheme="majorBidi" w:hAnsiTheme="majorBidi" w:cstheme="majorBidi"/>
          <w:sz w:val="32"/>
          <w:szCs w:val="32"/>
        </w:rPr>
        <w:t xml:space="preserve">  </w:t>
      </w:r>
      <w:r w:rsidRPr="00107809">
        <w:rPr>
          <w:rFonts w:asciiTheme="majorBidi" w:hAnsiTheme="majorBidi" w:cstheme="majorBidi"/>
          <w:sz w:val="32"/>
          <w:szCs w:val="32"/>
          <w:cs/>
        </w:rPr>
        <w:t>ซึ่งทั้งสองลักษณะนี้ถือว่าจะต้องเป็นความสัมพันธ์ทั้งสิ้น ทั้งระหว่างบุคคลต่อบุคคล และบุคคลต่อองค์การ</w:t>
      </w:r>
      <w:r w:rsidRPr="00107809">
        <w:rPr>
          <w:rFonts w:asciiTheme="majorBidi" w:hAnsiTheme="majorBidi" w:cstheme="majorBidi"/>
          <w:sz w:val="32"/>
          <w:szCs w:val="32"/>
        </w:rPr>
        <w:t>        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 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Human Relations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คำว่า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เป็นคำสมาสระหว่างคำว่า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มนุษย์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ซึ่งในพจนานุกรมฉบับราชบัณฑิตยสถาน พุทธศักราช </w:t>
      </w:r>
      <w:r w:rsidRPr="00107809">
        <w:rPr>
          <w:rFonts w:asciiTheme="majorBidi" w:hAnsiTheme="majorBidi" w:cstheme="majorBidi"/>
          <w:sz w:val="32"/>
          <w:szCs w:val="32"/>
        </w:rPr>
        <w:t xml:space="preserve">2542 </w:t>
      </w:r>
      <w:r w:rsidRPr="00107809">
        <w:rPr>
          <w:rFonts w:asciiTheme="majorBidi" w:hAnsiTheme="majorBidi" w:cstheme="majorBidi"/>
          <w:sz w:val="32"/>
          <w:szCs w:val="32"/>
          <w:cs/>
        </w:rPr>
        <w:t>ให้ความหมายว่า ความสัมพันธ์ในทางสังคมระหว่างมนุษย์ซึ่งจะก่อให้เกิดความเข้าใจอันดีต่อกัน (ราชบัณฑิตยสถาน</w:t>
      </w:r>
      <w:r w:rsidRPr="00107809">
        <w:rPr>
          <w:rFonts w:asciiTheme="majorBidi" w:hAnsiTheme="majorBidi" w:cstheme="majorBidi"/>
          <w:sz w:val="32"/>
          <w:szCs w:val="32"/>
        </w:rPr>
        <w:t>, 2542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238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อ้างถึงใน พรรณราย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ทรัพ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ยะประภา</w:t>
      </w:r>
      <w:r w:rsidRPr="00107809">
        <w:rPr>
          <w:rFonts w:asciiTheme="majorBidi" w:hAnsiTheme="majorBidi" w:cstheme="majorBidi"/>
          <w:sz w:val="32"/>
          <w:szCs w:val="32"/>
        </w:rPr>
        <w:t>, 2548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44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มีผู้ให้ความหมายของคำว่า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ไว้มากพอสมควร ซึ่งจะขอยกตัวอย่างเพียงบางประการ ดังต่อไปนี้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เด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วีส</w:t>
      </w:r>
      <w:proofErr w:type="spellEnd"/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sz w:val="32"/>
          <w:szCs w:val="32"/>
        </w:rPr>
        <w:t>Davis, 1957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9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อ้างถึงใน พรรณราย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ทรัพ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ยะประภา</w:t>
      </w:r>
      <w:r w:rsidRPr="00107809">
        <w:rPr>
          <w:rFonts w:asciiTheme="majorBidi" w:hAnsiTheme="majorBidi" w:cstheme="majorBidi"/>
          <w:sz w:val="32"/>
          <w:szCs w:val="32"/>
        </w:rPr>
        <w:t>, 2548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45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อธิบายว่า 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 หมายถึง กระบวนการจูงใจคนให้ทำงานร่วมกันอย่างมีประสิทธิภาพ โดยมีความพอใจเป็นพื้นฐาน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ฟลิป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โป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proofErr w:type="spellStart"/>
      <w:r w:rsidRPr="00107809">
        <w:rPr>
          <w:rFonts w:asciiTheme="majorBidi" w:hAnsiTheme="majorBidi" w:cstheme="majorBidi"/>
          <w:sz w:val="32"/>
          <w:szCs w:val="32"/>
        </w:rPr>
        <w:t>Flippo</w:t>
      </w:r>
      <w:proofErr w:type="spellEnd"/>
      <w:r w:rsidRPr="00107809">
        <w:rPr>
          <w:rFonts w:asciiTheme="majorBidi" w:hAnsiTheme="majorBidi" w:cstheme="majorBidi"/>
          <w:sz w:val="32"/>
          <w:szCs w:val="32"/>
        </w:rPr>
        <w:t>, 1966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15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อ้างถึงใน พรรณราย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ทรัพ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ยะประภา</w:t>
      </w:r>
      <w:r w:rsidRPr="00107809">
        <w:rPr>
          <w:rFonts w:asciiTheme="majorBidi" w:hAnsiTheme="majorBidi" w:cstheme="majorBidi"/>
          <w:sz w:val="32"/>
          <w:szCs w:val="32"/>
        </w:rPr>
        <w:t>, 2548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45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ให้ความหมายว่า 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 หมายถึง การรวมกลุ่มคนให้ทำงานร่วมกันในลักษณะที่มุ่งเน้นให้เกิดความร่วมมือร่วมใจกันเพื่อให้งานบรรลุเป้าหมายตามที่ได้ตั้งไว้ หรือเป็นความสัมพันธ์ระหว่างบุคคลในองค์การ ที่มุ่งหมายให้เกิดความร่วมมือในการทำงานอย่างมีประสิทธิภาพ และความเข้าใจระหว่างกันและกัน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lastRenderedPageBreak/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เกล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เล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อร์แมน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proofErr w:type="spellStart"/>
      <w:r w:rsidRPr="00107809">
        <w:rPr>
          <w:rFonts w:asciiTheme="majorBidi" w:hAnsiTheme="majorBidi" w:cstheme="majorBidi"/>
          <w:sz w:val="32"/>
          <w:szCs w:val="32"/>
        </w:rPr>
        <w:t>Gellerman</w:t>
      </w:r>
      <w:proofErr w:type="spellEnd"/>
      <w:r w:rsidRPr="00107809">
        <w:rPr>
          <w:rFonts w:asciiTheme="majorBidi" w:hAnsiTheme="majorBidi" w:cstheme="majorBidi"/>
          <w:sz w:val="32"/>
          <w:szCs w:val="32"/>
        </w:rPr>
        <w:t>, 1966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12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อ้างถึงใน พรรณราย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ทรัพ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ยะประภา</w:t>
      </w:r>
      <w:r w:rsidRPr="00107809">
        <w:rPr>
          <w:rFonts w:asciiTheme="majorBidi" w:hAnsiTheme="majorBidi" w:cstheme="majorBidi"/>
          <w:sz w:val="32"/>
          <w:szCs w:val="32"/>
        </w:rPr>
        <w:t>, 2548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45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ให้คำจำกัดความของคำว่า 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สัมพันธ์ว่าหมายถึง ความสัมพันธ์ระหว่างบุคคลในองค์การใดองค์การหนึ่ง ถ้าเป็นความสัมพันธ์ที่ดีก็จะก่อให้เกิดความรู้สึกรักใคร่และเข้าใจดีระหว่างกันและกัน ซึ่งส่งผลให้เกิด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สัมฤทธิผล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ในการทำงาน แต่ถ้าเป็นความสัมพันธ์ที่ไม่ดีย่อมจะก่อให้เกิดความไม่เข้าใจกัน ความไม่พอใจ หรือความขัดแย้งกัน ซึ่งส่งผลให้เกิดความล้มเหลวในการทำงาน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ดูบริน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proofErr w:type="spellStart"/>
      <w:r w:rsidRPr="00107809">
        <w:rPr>
          <w:rFonts w:asciiTheme="majorBidi" w:hAnsiTheme="majorBidi" w:cstheme="majorBidi"/>
          <w:sz w:val="32"/>
          <w:szCs w:val="32"/>
        </w:rPr>
        <w:t>Dubrin</w:t>
      </w:r>
      <w:proofErr w:type="spellEnd"/>
      <w:r w:rsidRPr="00107809">
        <w:rPr>
          <w:rFonts w:asciiTheme="majorBidi" w:hAnsiTheme="majorBidi" w:cstheme="majorBidi"/>
          <w:sz w:val="32"/>
          <w:szCs w:val="32"/>
        </w:rPr>
        <w:t>, 1981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4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อ้างถึงใน พรรณราย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ทรัพ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ยะประภา</w:t>
      </w:r>
      <w:r w:rsidRPr="00107809">
        <w:rPr>
          <w:rFonts w:asciiTheme="majorBidi" w:hAnsiTheme="majorBidi" w:cstheme="majorBidi"/>
          <w:sz w:val="32"/>
          <w:szCs w:val="32"/>
        </w:rPr>
        <w:t>, 2548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45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อธิบายว่า 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 หมายถึงศิลปะและการปฏิบัติในการนำความรู้เกี่ยวกับพฤติกรรมของมนุษย์มาใช้ในการติดต่อสัมพันธ์กัน เพื่อให้บรรลุวัตถุประสงค์ของตนเองและของส่วนรวม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สัมพันธ์ หมายถึง สภาพความสัมพันธ์ของมนุษย์ที่เอื้ออำนวยต่อการดำรงชีวิตร่วมกันอย่างราบรื่น หรือทำงานร่วมกันอย่างมีประสิทธิภาพและทุกฝ่ายต่างก็มีความพึงพอใจทุกด้าน (นิพนธ์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คันธ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เสวี </w:t>
      </w:r>
      <w:r w:rsidRPr="00107809">
        <w:rPr>
          <w:rFonts w:asciiTheme="majorBidi" w:hAnsiTheme="majorBidi" w:cstheme="majorBidi"/>
          <w:sz w:val="32"/>
          <w:szCs w:val="32"/>
        </w:rPr>
        <w:t>2525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4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อ้างถึงใน พรรณราย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ทรัพ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ยะประภา</w:t>
      </w:r>
      <w:r w:rsidRPr="00107809">
        <w:rPr>
          <w:rFonts w:asciiTheme="majorBidi" w:hAnsiTheme="majorBidi" w:cstheme="majorBidi"/>
          <w:sz w:val="32"/>
          <w:szCs w:val="32"/>
        </w:rPr>
        <w:t>, 2548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45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 หมายถึง การติดต่อเกี่ยวข้องระหว่างมนุษย์อันจะเป็นสะพานทอดไปสู่การสร้างมิตร ชนะมิตร และจูงใจคน รวมทั้งการสร้างหรือพัฒนาตนเองให้เป็นที่รู้จักรักใคร่ชอบพอแก่คนทั่วไปอย่างกว้างขวาง ได้รับการสนับสนุนร่วมมือจากบุคคลทุกฝ่าย เป็นการสร้างตนให้เป็นคนดีของสังคม พร้อมทั้งแสดงให้เห็นลักษณะสำคัญของการเป็นผู้นำในอนาคตอีกด้วย (วิจิตร อาวะกุล</w:t>
      </w:r>
      <w:r w:rsidRPr="00107809">
        <w:rPr>
          <w:rFonts w:asciiTheme="majorBidi" w:hAnsiTheme="majorBidi" w:cstheme="majorBidi"/>
          <w:sz w:val="32"/>
          <w:szCs w:val="32"/>
        </w:rPr>
        <w:t>, 2528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24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อ้างถึงใน พรรณราย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ทรัพ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ยะประภา</w:t>
      </w:r>
      <w:r w:rsidRPr="00107809">
        <w:rPr>
          <w:rFonts w:asciiTheme="majorBidi" w:hAnsiTheme="majorBidi" w:cstheme="majorBidi"/>
          <w:sz w:val="32"/>
          <w:szCs w:val="32"/>
        </w:rPr>
        <w:t>, 2548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45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 หมายถึง การติดต่อเกี่ยวข้องกันระหว่างบุคคลในสังคม ทั้งที่เป็นเรื่องส่วนตัวและที่เกี่ยวข้องกับการทำงาน ทั้งที่เป็นทางการและไม่เป็นทางการ เพื่อให้เกิดความรักใคร่ศรัทธา ช่วยเหลือและร่วมมือร่วมใจในการทำงานให้บรรลุเป้าหมายทั้งนี้เพื่อให้ตนเองมีความสุข ผู้อื่นมีความสุข และสังคมมีประสิทธิภาพ (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ม.ล.ว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. สมพร สุทัศนีย์</w:t>
      </w:r>
      <w:r w:rsidRPr="00107809">
        <w:rPr>
          <w:rFonts w:asciiTheme="majorBidi" w:hAnsiTheme="majorBidi" w:cstheme="majorBidi"/>
          <w:sz w:val="32"/>
          <w:szCs w:val="32"/>
        </w:rPr>
        <w:t>, 2535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17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อ้างถึงใน พรรณราย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ทรัพ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ยะประภา</w:t>
      </w:r>
      <w:r w:rsidRPr="00107809">
        <w:rPr>
          <w:rFonts w:asciiTheme="majorBidi" w:hAnsiTheme="majorBidi" w:cstheme="majorBidi"/>
          <w:sz w:val="32"/>
          <w:szCs w:val="32"/>
        </w:rPr>
        <w:t>, 2548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46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จากความหมาย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ของคำว่ามนุ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สัมพันธ์ดังกล่าวข้างต้น กล่าวสรุปได้ว่า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มุนษย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 หมายถึง กระบวนการประพฤติปฏิบัติตนทั้งทางร่างกาย จิตใจ และการกระทำของตนที่กระทำต่อบุคคลอื่นให้สามารถครองใจเขาได้ เพื่อให้เกิดความรู้สึกผูกพันที่ดีต่อกัน เกิดความพอใจ รักใคร่นับถือ ซึ่งก่อให้เกิดความร่วมมือร่วมใจกันทำงาน ทำงานด้วยความเต็มใจและมีความสุข ช่วยให้เป้าหมายของหน่วยงานบรรลุผลสำเร็จตามจุดประสงค์อย่างมีประสิทธิภาพ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 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2 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ความหมายขององค์การ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Organization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มีผู้ให้ความหมายของคำว่า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องค์การ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ดังจะยกมาเป็นตัวอย่างเพียงบางประการดังต่อไปนี้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lastRenderedPageBreak/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ซีน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sz w:val="32"/>
          <w:szCs w:val="32"/>
        </w:rPr>
        <w:t>Schein, 1972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9 </w:t>
      </w:r>
      <w:r w:rsidRPr="00107809">
        <w:rPr>
          <w:rFonts w:asciiTheme="majorBidi" w:hAnsiTheme="majorBidi" w:cstheme="majorBidi"/>
          <w:sz w:val="32"/>
          <w:szCs w:val="32"/>
          <w:cs/>
        </w:rPr>
        <w:t>อ้างถึงใน ธงชัย ช่อพฤกษา</w:t>
      </w:r>
      <w:r w:rsidRPr="00107809">
        <w:rPr>
          <w:rFonts w:asciiTheme="majorBidi" w:hAnsiTheme="majorBidi" w:cstheme="majorBidi"/>
          <w:sz w:val="32"/>
          <w:szCs w:val="32"/>
        </w:rPr>
        <w:t>, 2539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100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ได้ให้ความหมายขององค์การว่า องค์การ คือ ความร่วมมือกันทำกิจกรรม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อย่างมีเหตุผลของบุคคลจำนวนหนึ่ง เพื่อบรรลุจุดประสงค์ที่ชัดเจนร่วมกัน โดยการแบ่งงานและหน้าที่ และมีลำดับขั้นของอำนาจบังคับบัญชาและมีความรับผิดชอบ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เว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เบอร์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sz w:val="32"/>
          <w:szCs w:val="32"/>
        </w:rPr>
        <w:t>Weber, 1947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12 </w:t>
      </w:r>
      <w:r w:rsidRPr="00107809">
        <w:rPr>
          <w:rFonts w:asciiTheme="majorBidi" w:hAnsiTheme="majorBidi" w:cstheme="majorBidi"/>
          <w:sz w:val="32"/>
          <w:szCs w:val="32"/>
          <w:cs/>
        </w:rPr>
        <w:t>อ้างในถึง ธงชัย ช่อพฤกษา</w:t>
      </w:r>
      <w:r w:rsidRPr="00107809">
        <w:rPr>
          <w:rFonts w:asciiTheme="majorBidi" w:hAnsiTheme="majorBidi" w:cstheme="majorBidi"/>
          <w:sz w:val="32"/>
          <w:szCs w:val="32"/>
        </w:rPr>
        <w:t>, 2539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100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ให้ความหมายขององค์การว่า องค์การเป็นหน่วยสังคม หรือหน่วยงานซึ่งมีบุคคลกลุ่มหนึ่ง ร่วมมือกันให้บริการและดำเนินกิจกรรม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รวมทั้งการกระทำที่เกี่ยวเนื่องกับวัสดุในการผลิต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จากความหมายขององค์การที่กล่าวมา สรุปได้ว่า องค์การ คือ หน่วยงาน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ที่เกิดขึ้นในสังคมไม่ว่าจะเป็นภาคธุรกิจเอกชน หรือภาคราชการ ที่ประกอบด้วยสมาชิกจำนวนหนึ่งที่มีการจัดระเบียบความสัมพันธ์ต่อกัน มีการกำหนดสถานภาพและบทบาทลดหลั่นกันไป เพื่อการทำงานร่วมกันมุ่งหวังให้เกิดผลสำเร็จตามจุดประสงค์ที่ต้องการ รวมทั้งได้รับผลประโยชน์ร่วมกัน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 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สัมพันธ์ในองค์การ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Human Relations of Organization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จากความหมายของคำว่า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และ คำว่า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องค์การ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ทำให้ได้ความหมายของคำว่า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สัมพันธ์ในองค์การ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ซึ่งหมายถึง ความสัมพันธ์ของบุคลากรที่อยู่ในรูปแบบขององค์การ ซึ่งมีสัมพันธภาพระหว่างบุคคลต่อบุคคล กลุ่มบุคคลต่อกลุ่มบุคคลด้วยกัน เพื่อให้มีความผูกพันเป็นไมตรีต่อกัน มีความสุขในการทำงานร่วมกันในองค์การ ความสัมพันธ์ที่ดีต่อกันจะเป็นปัจจัยสำคัญที่ยึดเหยี่ยวให้บุคลากรอยู่กับองค์การที่มีทัศนคติที่ดีต่องานและองค์การไว้ได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แนวคิดและทฤษฎีเกี่ยวกับมนุ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  <w:cs/>
        </w:rPr>
        <w:t>วิชามนุ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สัมพันธ์ถือได้ว่าเป็นศาสตร์หนึ่ง เพราะมีการศึกษาค้นคว้าจนได้แนวคิดและทฤษฎีที่สามารถนำไปปฏิบัติได้ แนวคิดและทฤษฎีเกี่ยวกับมนุ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ษยธ์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สัมพันธ์ที่จะนำเสนอใน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ที่นี้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107809">
        <w:rPr>
          <w:rFonts w:asciiTheme="majorBidi" w:hAnsiTheme="majorBidi" w:cstheme="majorBidi"/>
          <w:sz w:val="32"/>
          <w:szCs w:val="32"/>
        </w:rPr>
        <w:t xml:space="preserve">6 </w:t>
      </w:r>
      <w:r w:rsidRPr="00107809">
        <w:rPr>
          <w:rFonts w:asciiTheme="majorBidi" w:hAnsiTheme="majorBidi" w:cstheme="majorBidi"/>
          <w:sz w:val="32"/>
          <w:szCs w:val="32"/>
          <w:cs/>
        </w:rPr>
        <w:t>แนวคิดด้วยกัน คือ (สุราง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ค์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มันยานนท์</w:t>
      </w:r>
      <w:r w:rsidRPr="00107809">
        <w:rPr>
          <w:rFonts w:asciiTheme="majorBidi" w:hAnsiTheme="majorBidi" w:cstheme="majorBidi"/>
          <w:sz w:val="32"/>
          <w:szCs w:val="32"/>
        </w:rPr>
        <w:t>, 2542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102</w:t>
      </w:r>
      <w:r w:rsidRPr="00107809">
        <w:rPr>
          <w:rFonts w:asciiTheme="majorBidi" w:hAnsiTheme="majorBidi" w:cs="Angsana New"/>
          <w:sz w:val="32"/>
          <w:szCs w:val="32"/>
          <w:cs/>
        </w:rPr>
        <w:t>-</w:t>
      </w:r>
      <w:r w:rsidRPr="00107809">
        <w:rPr>
          <w:rFonts w:asciiTheme="majorBidi" w:hAnsiTheme="majorBidi" w:cstheme="majorBidi"/>
          <w:sz w:val="32"/>
          <w:szCs w:val="32"/>
        </w:rPr>
        <w:t>107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กฎทองคำ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Golden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กฎทองคำ มีที่มาจากศาสนาคริสต์ ที่ได้บัญญัติว่า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จงปฏิบัติต่อคนอื่นเหมือนกับที่ท่านต้องการให้คนอื่นปฏิบัติต่อท่าน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ตามกฎนี้เชื่อว่ามีคนจำนวนมากที่มีความคิดเช่นนี้ โดยใช้ตนเองเป็นตัวกำหนดว่าตนเองต้องการให้ผู้อื่นปฏิบัติอย่างไรต่อตนก็ปฏิบัติอย่างนั้นกับผู้อื่นก่อ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กฎทองคำขาว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Platinum Rule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กฎทองคำขาว มีใจความว่า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จงปฏิบัติต่อผู้อื่นตามที่เขาต้องการให้เราปฏิบัติ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sz w:val="32"/>
          <w:szCs w:val="32"/>
          <w:cs/>
        </w:rPr>
        <w:t>ฮันเสค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อร์และอเล็กแซ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นด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รา</w:t>
      </w:r>
      <w:r w:rsidRPr="00107809">
        <w:rPr>
          <w:rFonts w:asciiTheme="majorBidi" w:hAnsiTheme="majorBidi" w:cstheme="majorBidi"/>
          <w:sz w:val="32"/>
          <w:szCs w:val="32"/>
        </w:rPr>
        <w:t>, 1980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 xml:space="preserve">32 </w:t>
      </w:r>
      <w:r w:rsidRPr="00107809">
        <w:rPr>
          <w:rFonts w:asciiTheme="majorBidi" w:hAnsiTheme="majorBidi" w:cstheme="majorBidi"/>
          <w:sz w:val="32"/>
          <w:szCs w:val="32"/>
          <w:cs/>
        </w:rPr>
        <w:t>อ้างถึงใน สุราง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ค์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มันยานนท์</w:t>
      </w:r>
      <w:r w:rsidRPr="00107809">
        <w:rPr>
          <w:rFonts w:asciiTheme="majorBidi" w:hAnsiTheme="majorBidi" w:cstheme="majorBidi"/>
          <w:sz w:val="32"/>
          <w:szCs w:val="32"/>
        </w:rPr>
        <w:t>, 2542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102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จะเห็นได้ว่า กฎทองคำขาวมีความคิดตรงข้ามกับ</w:t>
      </w:r>
      <w:r w:rsidRPr="00107809">
        <w:rPr>
          <w:rFonts w:asciiTheme="majorBidi" w:hAnsiTheme="majorBidi" w:cstheme="majorBidi"/>
          <w:sz w:val="32"/>
          <w:szCs w:val="32"/>
          <w:cs/>
        </w:rPr>
        <w:lastRenderedPageBreak/>
        <w:t>กฎทองคำ เพราะกฎทองคำจะทำอะไรต้องยึดตัวเราเป็นหลัก แต่กฎทองคำขาวต้องพิจารณาความต้องการของคนที่เราเกี่ยวข้องด้วยเป็นหลัก ซึ่งคน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ที่เราต้องเกี่ยวข้องด้วยนั้นมีความหลากหลายแตกต่างกัน จึงได้รับการยอมรับว่าเป็นกฎที่เป็นไปตามหลักจิตวิทยาที่ว่าด้วยความแตกต่างระหว่างบุคคลมากที่สุด เพราะบางครั้งเขากับเราก็มีธรรมชาติที่แตกต่างกัน ดังนั้นกฎนี้สอนให้วิเคราะห์บุคคล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แล้วจึงปฏิบัติให้เหมาะสม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สัง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คห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วัตถุ 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หลักธรรม สัง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คห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วัตถุ </w:t>
      </w:r>
      <w:r w:rsidRPr="00107809">
        <w:rPr>
          <w:rFonts w:asciiTheme="majorBidi" w:hAnsiTheme="majorBidi" w:cstheme="majorBidi"/>
          <w:sz w:val="32"/>
          <w:szCs w:val="32"/>
        </w:rPr>
        <w:t xml:space="preserve">4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นับได้ว่า เป็นหลักธรรมที่ใช้กับการครองคนได้ดีที่สุด เพราะเป็นหลักปฏิบัติสำหรับที่จะให้มนุษย์สามารถอยู่ร่วมกันและทำงานร่วมงานได้อย่างมีความสุข และความพอใจ มีหลักปฏิบัติอยู่ </w:t>
      </w:r>
      <w:r w:rsidRPr="00107809">
        <w:rPr>
          <w:rFonts w:asciiTheme="majorBidi" w:hAnsiTheme="majorBidi" w:cstheme="majorBidi"/>
          <w:sz w:val="32"/>
          <w:szCs w:val="32"/>
        </w:rPr>
        <w:t xml:space="preserve">4 </w:t>
      </w:r>
      <w:r w:rsidRPr="00107809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ทาน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หมายถึง การให้ การให้มีอยู่ </w:t>
      </w:r>
      <w:r w:rsidRPr="00107809">
        <w:rPr>
          <w:rFonts w:asciiTheme="majorBidi" w:hAnsiTheme="majorBidi" w:cstheme="majorBidi"/>
          <w:sz w:val="32"/>
          <w:szCs w:val="32"/>
        </w:rPr>
        <w:t xml:space="preserve">2 </w:t>
      </w:r>
      <w:r w:rsidRPr="00107809">
        <w:rPr>
          <w:rFonts w:asciiTheme="majorBidi" w:hAnsiTheme="majorBidi" w:cstheme="majorBidi"/>
          <w:sz w:val="32"/>
          <w:szCs w:val="32"/>
          <w:cs/>
        </w:rPr>
        <w:t>ประการ คือ การให้ทางวาจา และการให้ทางใจ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ปิย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วาจา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การใช้วาจาดี คำว่า วาจาดี คือ การพูดชมเชย ยกย่องผู้อื่นในโอกาสที่เหมาะที่ควร ไม่พูดเสียดสี และไม่พูดยุนงใส่ร้ายผู้อื่น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อัตถ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จริยา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กิริยาที่เป็นประโยชน์ ได้แก่ การประพฤติปฏิบัติดี กระทำในสิ่งที่ดีงาม ไม่ขัดต่อขนบธรรมเนียมประเพณีและวัฒนธรรมอันดีงานของสังคม มีความรู้จักทำตนเป็นคนอ่อนน้อม และประพฤติปฏิบัติตนได้อย่างถูกต้องตามกาลเทศะ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สมาน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ัต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ตา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การประพฤติตนปฏิบัติตนให้เป็นคนที่มีความเสมอต้นเสมอปลาย เช่น เมื่ออารมณ์ดีจะแสดงหรือพูดดี แต่เมื่ออารมณ์ขุ่นมัวจากสาเหตุ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ก็จะแสดงพฤติกรรมอีกอย่างหนึ่ง เช่นนี้จะทำให้ผู้ที่อยู่ร่วมด้วยปรับตัวไม่ถูก และสร้างความไม่พึงพอใจในที่สุด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หลักความสัมพันธ์ระหว่างบุคคลของ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โร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เจอร์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Carl R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Roger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หลักความสัมพันธ์ระหว่างบุคคลของ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เจอร์นี้มีความสำคัญว่าบุคคลที่จะสามารถสร้างความสัมพันธ์กับผู้อื่นได้ดี จะต้องมีสิ่งสำคัญ </w:t>
      </w:r>
      <w:r w:rsidRPr="00107809">
        <w:rPr>
          <w:rFonts w:asciiTheme="majorBidi" w:hAnsiTheme="majorBidi" w:cstheme="majorBidi"/>
          <w:sz w:val="32"/>
          <w:szCs w:val="32"/>
        </w:rPr>
        <w:t xml:space="preserve">3 </w:t>
      </w:r>
      <w:r w:rsidRPr="00107809">
        <w:rPr>
          <w:rFonts w:asciiTheme="majorBidi" w:hAnsiTheme="majorBidi" w:cstheme="majorBidi"/>
          <w:sz w:val="32"/>
          <w:szCs w:val="32"/>
          <w:cs/>
        </w:rPr>
        <w:t>ประการต่อไปนี้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ความจริงใจ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คือ การคิด การพูด การปฏิบัติ และการแสดงท่าทางประกอบออกมาตรงตามความเป็นจริง ไม่มีการเสแสร้งแบบที่เรียกว่า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ปากกับใจตรงกัน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ถ้าบุคคลที่ต้องเกี่ยวข้องกันมีความจริงใจต่อกัน คิดอย่างไรก็พูดอย่างนั้น แสดงอย่างที่คิดที่รู้สึก ไม่ว่าจะในแง่บวกหรือลบก็ตาม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ความเข้าใจ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การทำความเข้าใจบุคคลอื่นในสภาพที่ตรงตามความเป็นจริง ปัญหาประการหนึ่งที่เป็นอุปสรรคในการเสริมสร้างมนุ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สัมพันธ์ระหว่างบุคคลก็คือการขาดความเข้าใจในสภาพการณ์ที่ถูกต้อง คนเรามักจะมองและตัดสินคน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จากพฤติกรรม หรือผลของการกระทำโดยไม่ศึกษาดูว่า สาเหตุของพฤติกรรม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จริงๆ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เหล่านั้นคืออะไร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lastRenderedPageBreak/>
        <w:t>     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การยอมรับค่าของคน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การให้ความสำคัญแก่คนทุกคนว่าบุคคล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มีคุณค่าและความสำคัญต่อสังคม ในหน่วยงานหนึ่งๆการดำเนินงานของหน่วยงานนั้นจะต้องประกอบไปด้วยความร่วมมือร่วมใจจากทุกคนในหน่วยงาน ทั้งจากบุคคลทีมีความสำคัญมากและน้อย ถ้าขาดความร่วมมือจากบุคคลหนึ่งบุคคลใด ย่อมมีผลกระทบกระเทือนต่อความสำเร็จของงานในหน่วยงานนั้น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ทฤษฎีลิง 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ตัวของ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ขงจื้อ</w:t>
      </w:r>
      <w:proofErr w:type="spellEnd"/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ขงจื้อ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เป็นนักปราชญ์ชาวจีน และเป็นเจ้าของทฤษฎีลิง </w:t>
      </w:r>
      <w:r w:rsidRPr="00107809">
        <w:rPr>
          <w:rFonts w:asciiTheme="majorBidi" w:hAnsiTheme="majorBidi" w:cstheme="majorBidi"/>
          <w:sz w:val="32"/>
          <w:szCs w:val="32"/>
        </w:rPr>
        <w:t xml:space="preserve">3 </w:t>
      </w:r>
      <w:r w:rsidRPr="00107809">
        <w:rPr>
          <w:rFonts w:asciiTheme="majorBidi" w:hAnsiTheme="majorBidi" w:cstheme="majorBidi"/>
          <w:sz w:val="32"/>
          <w:szCs w:val="32"/>
          <w:cs/>
        </w:rPr>
        <w:t>ตัวซึ่งมีสัญลักษณ์ ดังนี้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  <w:cs/>
        </w:rPr>
        <w:t xml:space="preserve">ลิงตัวที่ </w:t>
      </w:r>
      <w:r w:rsidRPr="00107809">
        <w:rPr>
          <w:rFonts w:asciiTheme="majorBidi" w:hAnsiTheme="majorBidi" w:cstheme="majorBidi"/>
          <w:sz w:val="32"/>
          <w:szCs w:val="32"/>
        </w:rPr>
        <w:t>1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  <w:cs/>
        </w:rPr>
        <w:t>ปิดหู</w:t>
      </w: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ลิงตัวที่ </w:t>
      </w:r>
      <w:r w:rsidRPr="00107809">
        <w:rPr>
          <w:rFonts w:asciiTheme="majorBidi" w:hAnsiTheme="majorBidi" w:cstheme="majorBidi"/>
          <w:sz w:val="32"/>
          <w:szCs w:val="32"/>
        </w:rPr>
        <w:t>2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  <w:cs/>
        </w:rPr>
        <w:t>ปิดตา</w:t>
      </w: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ลิงตัวที่ </w:t>
      </w:r>
      <w:r w:rsidRPr="00107809">
        <w:rPr>
          <w:rFonts w:asciiTheme="majorBidi" w:hAnsiTheme="majorBidi" w:cstheme="majorBidi"/>
          <w:sz w:val="32"/>
          <w:szCs w:val="32"/>
        </w:rPr>
        <w:t>3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  <w:cs/>
        </w:rPr>
        <w:t>ปิดปาก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           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ลิงตัวที่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ปิดหู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  <w:cs/>
        </w:rPr>
        <w:t>สัญลักษณ์ของการที่ลิงเอามือปิดหูนั้น หมายถึง การที่เรารู้จักควบคุมการได้ยิน การได้ฟัง นั่นก็คือ รู้จักปิดหู ถ้าเราต้องการจะสร้างมนุษย์สัมพันธ์กับผู้อื่น เราจะต้องพยายามควบคุมหูของเราให้ได้ว่าอะไรควรฟังหรือไม่ควร อะไรควรได้ยินหรือไม่ควรได้ยิน ถึงแม้ว่าเราได้ฟังได้ยินแล้ว เราจะต้องรู้จักควบคุมตัวเราเองให้ได้ว่ามีอะไรบ้างที่ควรเก็บเอาไปคิดหรือไม่ควรเก็บเอาไปคิด สิ่งใดควรเชื่อหรือสิ่งใดไม่ควรเชื่อ ถ้าเราไปเชื่อทุกสิ่งทุกอย่างที่เราได้ยินได้ฟังมาหมดเกี่ยวกับบุคคลคนหนึ่งทีเรารู้จัก แน่นอนเหลือเกินว่า สิ่งที่เราได้ยินได้ฟังมานั้นอาจจะไม่ใช่ข้อเท็จจริงเกี่ยวกับบุคคลผู้นั้นก็เป็นไปได้ การที่เราได้รับรู้ถึงข้อเสียหายของบุคคล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จะทำให้เรามีความรู้สึกที่ไม่ดีต่อบุคคลนั้น ซึ่งย่อมจะเป็นอุปสรรคในการเสริมสร้างมนุ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สัมพันธ์ระหว่างเราและเขา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ลิงตัวที่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ปิดตา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  <w:cs/>
        </w:rPr>
        <w:t>สัญลักษณ์ของการที่ลิงเอามือปิดตา หมายถึง การควบคุมการมอง คือรู้ว่าสิ่งใดควรมองสิ่งใดไม่ควรมอง คนเรานั้นมีนิสัยไม่ชอบให้ใครมาสอดรู้สอดเห็นในเรื่องบางอย่างของตน ถ้าเขาไม่อยากให้เรามองหรือเห็นแล้วเราพยายามซอกแซกมองหรือเห็นจนได้ ซึ่งถ้าเขาทราบว่าเราเห็นแล้วเขาย่อมจะต้องไม่พอใจและโกรธเป็นอย่างยิ่ง ถ้าเป็นตัวเราเองเราคงไม่ชอบให้ใครมาสอดรู้สอดเห็นในเรื่องที่เราไม่อยากให้คนอื่นรู้เป็นแน่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ลิงตัวที่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ปิดปาก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  <w:cs/>
        </w:rPr>
        <w:t>สัญลักษณ์ของการที่ลิงเอามือปิดปาก หมายถึง การควบคุมการพูดนั้นคือรู้ว่าสิ่งใดที่ควรพูดหรือสิ่งใดไม่ควรพูด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6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ทฤษฎีความสมดุลของไฮ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เดอร์</w:t>
      </w:r>
      <w:proofErr w:type="spellEnd"/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ไฮ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เดอร์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ได้ให้หลักการเกี่ยวกับการสร้างมนุ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สัมพันธ์ไว้ว่า ถ้าบุคคล </w:t>
      </w:r>
      <w:r w:rsidRPr="00107809">
        <w:rPr>
          <w:rFonts w:asciiTheme="majorBidi" w:hAnsiTheme="majorBidi" w:cstheme="majorBidi"/>
          <w:sz w:val="32"/>
          <w:szCs w:val="32"/>
        </w:rPr>
        <w:t xml:space="preserve">2 </w:t>
      </w:r>
      <w:r w:rsidRPr="00107809">
        <w:rPr>
          <w:rFonts w:asciiTheme="majorBidi" w:hAnsiTheme="majorBidi" w:cstheme="majorBidi"/>
          <w:sz w:val="32"/>
          <w:szCs w:val="32"/>
          <w:cs/>
        </w:rPr>
        <w:t>คน มีทัศนคติต่อสิ่งใดสิ่งหนึ่งเหมือนกันก็มีโอกาสที่จะมีความสัมพันธ์ที่ดีต่อกัน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lastRenderedPageBreak/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สมมติว่าเราชอบพรรคการเมืองพรรคหนึ่ง และเพื่อนคนหนึ่งก็ชอบพรรคนั้นด้วย โอกาสที่จะคุยในทางเดียวกันก็มีมากขึ้น แต่ในทางตรงกันข้าม ถ้าเราชอบแต่เขาไม่ชอบ คุยกันไปก็มีโอกาสขัดแย้งกันได้ในที่สุด ในขณะเดียวกัน ถ้าเรากับผู้อื่นไม่ชอบในเรื่องเดียวกัน โอกาสที่จะผูกมิตรก็มีมากขึ้น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จากทฤษฎีของไฮ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เดอร์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นั้น เราจะพบว่ามีผู้ปฏิบัติกันโดยทั่วไป เช่น บางคนรู้ว่าคู่รักชอบหรือไม่ชอบสิ่งใดก็จะทำตัวให้ชอบหรือไม่ชอบสิ่งนั้นไปด้วย หรือลูกน้องบางคนที่ชอบประจบเจ้านายก็ใช้หลักนี้เช่นเดียวกัน นั่นคือเจ้านายชอบสิ่งใดก็ทำตัวให้ชอบสิ่งนั้นไปด้วย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จากแนวคิดและทฤษฎีเกี่ยวกับมนุ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สัมพันธ์ที่กล่าวมาข้างต้น สามารถสรุปได้ว่ามนุ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สัมพันธ์นั้น สามารถปรับใช้ได้อย่างกว้างขวาง เป็นกระบวนการที่บุคคลติดต่อเกี่ยวข้องกันบนพื้นฐานของความเข้าใจกัน การให้เกียรติกัน ให้การยอมรับนับถือ อันส่งผลถึงความพอใจรักใคร่ และความร่วมมือกันทำงาน เพื่อบรรลุเป้าหมาย ทั้งในระดับความสัมพันธ์ส่วนบุคคล กลุ่ม และองค์การ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คุณลักษณะของบุคคลที่มีมนุ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สัมพันธ์ที่ดี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Attribute of an individual with good Human relations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การอยู่ในองค์การที่เป็นที่รวมของบุคลากรเป็นจำนวนมาก มีความแตกต่างในเรื่องบุคลิกภายนอกและภายใน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อาจเป็นสาเหตุทำให้เกิดความขัดแย้ง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เพราะสมาชิกทุกคนมองต่างมุมกัน มีวิสัยทัศน์ไม่เหมือนกัน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การสร้างบรรยากาศของมนุ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สัมพันธ์ที่ดี จะเป็นสายใยที่พาทุกคนมาสู่เส้นทางของไมตรีจิต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ความผูกพัน ความจงรักภักดี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และร่วมมือร่วมใจกัน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ผู้ที่มีมนุ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สัมพันธ์ที่ดีควรมีคุณลักษณะดังนี้ (มหาวิทยาลัยธรรมศาสตร์</w:t>
      </w:r>
      <w:r w:rsidRPr="00107809">
        <w:rPr>
          <w:rFonts w:asciiTheme="majorBidi" w:hAnsiTheme="majorBidi" w:cstheme="majorBidi"/>
          <w:sz w:val="32"/>
          <w:szCs w:val="32"/>
        </w:rPr>
        <w:t xml:space="preserve">, </w:t>
      </w:r>
      <w:r w:rsidRPr="00107809">
        <w:rPr>
          <w:rFonts w:asciiTheme="majorBidi" w:hAnsiTheme="majorBidi" w:cstheme="majorBidi"/>
          <w:sz w:val="32"/>
          <w:szCs w:val="32"/>
          <w:cs/>
        </w:rPr>
        <w:t>ม.ป.ป)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มีท่าทางทีดี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Handsome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เช่น การเข้าคน กริยามารยาทเรียบร้อย พูดคุยสนุกสนาน ทำให้ผู้คบหาด้วยก็มีความสบายใจ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2 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มีบุคลิกภาพดี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Personality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รูปร่าง หน้าตา การแต่งตัว การเคลื่อนไหว กริยาท่าทาง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มีความเป็นเพื่อน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Friendliness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 เป็นกันเองกับบุคคล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มีความอ่อนน้อม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Modesty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รวมทั้งกริยา มารยาทสุภาพ พูดจาอ่อนน้อมถ่อมตน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5 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มีน้ำใจช่วยเหลือ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Helpful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 เต็มใจช่วยเหลือผู้อื่น โดยทั้งกำลังกาย กำลังความคิด เป็นต้น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6 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ให้ความร่วมมือ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Cooperation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 สามารถให้การช่วยเหลือในการทำงานร่วมกับผู้อื่น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7 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มีความกรุณา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Kindness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 มีน้ำใจโอบอ้อมอารีแก่ผู้ได้รับความทุกข์ยาก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8 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สร้างประโยชน์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Contribution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ให้ความช่วยเหลือกิจการแก่คนโดยทั่วไป โดยมิหวังประโยชน์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lastRenderedPageBreak/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9 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การสร้างสรรค์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Constructive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ความคิดและการกระทำที่สร้างสรรค์ ไม่ใช่เป็นคนที่คอยคิด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10 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มีอารมณ์ดี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Good Emotion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 มีการควบคุมและให้อารมณ์ได้อย่างเหมาะสม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11 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มีความกระตือรือร้น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Enthusiasm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 ความมีชีวิตจิตใจไม่เชื่องช้า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12 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มีความรับผิดชอบ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Responsibility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ต่อการทำงาน คำพูด คำมั่นสัญญา รักษาเวลา มีความซื่อตรง เป็นต้น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13 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มีความอดทน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Patient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 อดทนต่อความเหน็ดเหนื่อย ความยากลำบาก อดทนต่อกริยาท่าทางคำพูดที่ไม่สบอารมณ์ เป็นต้น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14 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มีความขยัน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Diligent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 ขยันต่อการทำงาน ภาระหน้าที่ ความรับผิดชอบ ไม่เป็นคนเกียจคร้าน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15 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มีความพยายาม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Attempt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คือความพยามพากเพียรที่จะฝึกฝนตนให้มีคุณสมบัติทางมนุ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สัมพันธ์ พยายามปรับปรุงตนเองอยู่เสมอ พยายามแก้ไขปัญหา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อุป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สรรค์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อันจะเป็นหนทางนำไปสู่การสร้างมนุ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สัมพันธ์กับคน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16 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มีปฏิภาณ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Intelligence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การมีไหวพริบในการสร้างบรรยากาศความสัมพันธ์กับผู้อื่น การพูดคุย การเสนอความคิดเห็นเป็นต้น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จากคุณลักษณะของบุคคลที่มีมนุ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สัมพันธ์ที่ดี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ดังที่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กล่าวมาข้างต้น สามารถสรุปได้ว่า คนที่จะมีมนุ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สัมพันธ์กับผู้อื่นได้นั้นจะต้องมีการกระทำตัวที่ดีเป็นหลัก จะต้องเป็นคนที่เข้าหาผู้อื่น มีความเป็นมิตร ยอมเสียสละประโยชน์ส่วนตนเพื่อประโยชน์ส่วนร่วมเพื่อสร้างสงบความสุขให้เกิดขึ้นแก่ทั้งสองฝ่ายนั้นเอ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สัมพันธ์ในการทำงาน</w:t>
      </w:r>
      <w:r w:rsidRPr="00107809">
        <w:rPr>
          <w:rFonts w:asciiTheme="majorBidi" w:hAnsiTheme="majorBidi" w:cstheme="majorBidi"/>
          <w:sz w:val="32"/>
          <w:szCs w:val="32"/>
        </w:rPr>
        <w:t>              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  <w:cs/>
        </w:rPr>
        <w:t>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สัมพันธ์กับเพื่อนร่วมงานทุกฝ่ายเป็นสิ่งจำเป็นสำหรับผู้บริหาร เพราะเป็นการจูงใจให้คนทำงานร่วมกันเพื่อให้งานดำเนินไปด้วยดีและบังเกิดผลสำเร็จ ทำให้ทุกคนมีความสุขความสบายที่จะทำงานด้วยกัน ก่อนที่จะกล่าวถึงเทคนิคการสร้างมนุ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สัมพันธ์กับผู้ร่วมงาน ควรจะได้ทำความเข้าใจประเภทของผู้ร่วมงานเสียก่อน ดังนี้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ประเภทของผู้ร่วมงาน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  <w:cs/>
        </w:rPr>
        <w:t>ในการบริหารงานทุกหน่วยงาน ไม่ว่าจะเป็นกระทรวง</w:t>
      </w:r>
      <w:r w:rsidRPr="00107809">
        <w:rPr>
          <w:rFonts w:asciiTheme="majorBidi" w:hAnsiTheme="majorBidi" w:cstheme="majorBidi"/>
          <w:sz w:val="32"/>
          <w:szCs w:val="32"/>
        </w:rPr>
        <w:t xml:space="preserve"> 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ทบวง กรม องค์การ หรือรัฐวิสาหกิจตลอดจนบริษัทเอกชน ซึ่งเรียกรวมๆว่า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องค์การ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หน่วยงาน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ตั้งแต่ระดับสูงสุดจนถึงระดับ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ต่ำสุด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ระดับสูงสุดก็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จัดเป็น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ผู้บริหารหรือ ผู้อำนวยการ ซึ่งเป็นฝ่ายกำหนดนโยบาย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หร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ืออวางแผน เพื่อให้งานดำเนินไปสู่จุดมุ่งหมายที่ตั้งไว้ ส่วนผู้บริหารระดับลองลงไปก็จะเป็นผู้คอยควบคุมดูแลผู้ปฏิบัติงานหรือคนงานในหน่วยงานที่ตน</w:t>
      </w:r>
      <w:r w:rsidRPr="00107809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รับผิดชอบให้ปฏิบัติงานให้สำเร็จลุล่วงตามเป้าหมายหรือนโยบายที่วางไว้ และผู้ปฏิบัติงานหรือคนงานก็จะทำงานที่ได้รับมอบหมายให้เสร็จสิ้นตามกำหนด บุคคลเหล่านี้ในองค์การถือว่าเป็นผู้ร่วมงานกัน แม้ว่าบางคนอาจจะทำหน้าที่เป็นหัวหน้าหรือผู้บังคับบัญชา บางคนจะทำหน้าที่เป็นลูกน้องหรือผู้ใต้บังคับบัญชา ก็เป็นเพียงบทบาทหน้าที่ที่ถูกกำหนดขึ้นตามกฎ ระเบียบหรือโครงสร้างขององค์การ แต่ทุกฝ่ายมีความสำคัญไม่ยิ่งหย่อนกว่ากัน บุคลากรในหน่วยงานหรือองค์การ จะมีอยู่ </w:t>
      </w:r>
      <w:r w:rsidRPr="00107809">
        <w:rPr>
          <w:rFonts w:asciiTheme="majorBidi" w:hAnsiTheme="majorBidi" w:cstheme="majorBidi"/>
          <w:sz w:val="32"/>
          <w:szCs w:val="32"/>
        </w:rPr>
        <w:t xml:space="preserve">3 </w:t>
      </w:r>
      <w:r w:rsidRPr="00107809">
        <w:rPr>
          <w:rFonts w:asciiTheme="majorBidi" w:hAnsiTheme="majorBidi" w:cstheme="majorBidi"/>
          <w:sz w:val="32"/>
          <w:szCs w:val="32"/>
          <w:cs/>
        </w:rPr>
        <w:t>ประเภท คือ (วินิจ เกตขำ</w:t>
      </w:r>
      <w:r w:rsidRPr="00107809">
        <w:rPr>
          <w:rFonts w:asciiTheme="majorBidi" w:hAnsiTheme="majorBidi" w:cstheme="majorBidi"/>
          <w:sz w:val="32"/>
          <w:szCs w:val="32"/>
        </w:rPr>
        <w:t>, 2535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64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ผู้บังคับบัญชา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หัวหน้าหรือผู้บริหารทุกระดับตั้งแต่ระดับสูงสุดของหน่วยงานจนถึงผู้บริหารระดับล่างสุดองหน่วยงาน ผู้บังคับบัญชาจะมีลูกน้องหรือมีผู้ใต้บังคับบัญชาที่ต้องดูแลรับผิดชอบ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ผู้ใต้บังคับบัญชา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ผู้ที่อยู่ภายใต้การดูแลบังคับบัญชาของหัวหน้าหรือผู้บริหาร ส่วนใหญ่จะเป็นผู้น้อยหรือผู้ปฏิบัติงานหรือเป็นคนงานนั่นเอง อย่างไรก็ตามผู้ใต้บังคับบัญชาบางคนอาจจะเป็นผู้บังคับบัญชาด้วยก็ได้ ถ้าบุคคลผู้นั้นเป็นผู้บริหารระดับกลาง ก็จะมีทั้งผู้บริหารระดับสูงเป็นผู้บังคับบัญชา และขณะเดียวกันก็มีลูกน้องที่จะต้องควบคุมดูแลอีกด้วย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        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เพื่อนร่วมงาน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หมายถึง บุคคลที่ทำงานในระดับเดียวกัน มีฐานะตำแหน่งหรือหน้าที่การงานอย่างเดียวกัน สำหรับในองค์การหรือหน่วยงานทั่วไป หมายถึง เจ้าหน้าที่ผู้ปฏิบัติงานหรือคนงานที่ทำงานในแผนกเดียวกันและทำงานเหมือนกันนั่นเอง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จากที่ได้กล่าวมาข้างต้น สามารถสรุปได้ว่า ในการทำงานนั้น ผู้บริหารหน่วยงานหรือผู้นำองค์การจะต้องรู้เทคนิควิธีในการสร้างความสัมพันธ์กับผู้ร่วมงานทุกคนทุกระดับ ตั้งแต่ผู้บังคับบัญชาระดับสูง ผู้ใต้บังคับบัญชาและเพื่อนร่วมงานโดยอาศัยการสร้างความสัมพันธ์เป็นรายบุคคลหรือเป็นกลุ่มก็เป็นได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สัมพันธ์ระหว่างผู้บังคับบัญชากับผู้ใต้บังคับบัญชา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  <w:cs/>
        </w:rPr>
        <w:t>ในฐานะที่เป็นผู้บังคับบัญชา การมีมนุ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สัมพันธ์กับผู้ใต้บังคับบัญชาเป็นเรื่องสำคัญ เพราะทำให้ไม่ต้องทำงานคนเดียวอย่างโดดเดี่ยว แต่จะได้ผู้ร่วมงานที่ดีมีความรักและผูกพันกับงาน มีความต้องการที่จะช่วยดำเนินงานให้ไปสู่จุดหมายปลายทาง ผลพลอยได้ที่สำคัญก็คือ ทำให้เกิดความสามัคคีขึ้นในหมู่คณะและได้รับการยอมรับนับถือจากผู้ใต้บังคับบัญชาอีกด้วย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เกร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ย์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ดัสเล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อร์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sz w:val="32"/>
          <w:szCs w:val="32"/>
        </w:rPr>
        <w:t xml:space="preserve">Gray </w:t>
      </w:r>
      <w:proofErr w:type="spellStart"/>
      <w:r w:rsidRPr="00107809">
        <w:rPr>
          <w:rFonts w:asciiTheme="majorBidi" w:hAnsiTheme="majorBidi" w:cstheme="majorBidi"/>
          <w:sz w:val="32"/>
          <w:szCs w:val="32"/>
        </w:rPr>
        <w:t>Dessler</w:t>
      </w:r>
      <w:proofErr w:type="spellEnd"/>
      <w:r w:rsidRPr="00107809">
        <w:rPr>
          <w:rFonts w:asciiTheme="majorBidi" w:hAnsiTheme="majorBidi" w:cstheme="majorBidi"/>
          <w:sz w:val="32"/>
          <w:szCs w:val="32"/>
        </w:rPr>
        <w:t xml:space="preserve">, 1983 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50</w:t>
      </w:r>
      <w:r w:rsidRPr="00107809">
        <w:rPr>
          <w:rFonts w:asciiTheme="majorBidi" w:hAnsiTheme="majorBidi" w:cs="Angsana New"/>
          <w:sz w:val="32"/>
          <w:szCs w:val="32"/>
          <w:cs/>
        </w:rPr>
        <w:t>-</w:t>
      </w:r>
      <w:r w:rsidRPr="00107809">
        <w:rPr>
          <w:rFonts w:asciiTheme="majorBidi" w:hAnsiTheme="majorBidi" w:cstheme="majorBidi"/>
          <w:sz w:val="32"/>
          <w:szCs w:val="32"/>
        </w:rPr>
        <w:t xml:space="preserve">51 </w:t>
      </w:r>
      <w:r w:rsidRPr="00107809">
        <w:rPr>
          <w:rFonts w:asciiTheme="majorBidi" w:hAnsiTheme="majorBidi" w:cstheme="majorBidi"/>
          <w:sz w:val="32"/>
          <w:szCs w:val="32"/>
          <w:cs/>
        </w:rPr>
        <w:t>อ้างถึงใน วินิจ เกตุขำ</w:t>
      </w:r>
      <w:r w:rsidRPr="00107809">
        <w:rPr>
          <w:rFonts w:asciiTheme="majorBidi" w:hAnsiTheme="majorBidi" w:cstheme="majorBidi"/>
          <w:sz w:val="32"/>
          <w:szCs w:val="32"/>
        </w:rPr>
        <w:t>, 2535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64</w:t>
      </w:r>
      <w:r w:rsidRPr="00107809">
        <w:rPr>
          <w:rFonts w:asciiTheme="majorBidi" w:hAnsiTheme="majorBidi" w:cs="Angsana New"/>
          <w:sz w:val="32"/>
          <w:szCs w:val="32"/>
          <w:cs/>
        </w:rPr>
        <w:t>-</w:t>
      </w:r>
      <w:r w:rsidRPr="00107809">
        <w:rPr>
          <w:rFonts w:asciiTheme="majorBidi" w:hAnsiTheme="majorBidi" w:cstheme="majorBidi"/>
          <w:sz w:val="32"/>
          <w:szCs w:val="32"/>
        </w:rPr>
        <w:t>66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กล่าวถึงการสร้างมนุ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สัมพันธ์โดยอาศัย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การสร้างวินัย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="Angsana New"/>
          <w:sz w:val="32"/>
          <w:szCs w:val="32"/>
          <w:cs/>
        </w:rPr>
        <w:t>(</w:t>
      </w:r>
      <w:r w:rsidRPr="00107809">
        <w:rPr>
          <w:rFonts w:asciiTheme="majorBidi" w:hAnsiTheme="majorBidi" w:cstheme="majorBidi"/>
          <w:sz w:val="32"/>
          <w:szCs w:val="32"/>
        </w:rPr>
        <w:t>Disciplines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107809">
        <w:rPr>
          <w:rFonts w:asciiTheme="majorBidi" w:hAnsiTheme="majorBidi" w:cstheme="majorBidi"/>
          <w:sz w:val="32"/>
          <w:szCs w:val="32"/>
          <w:cs/>
        </w:rPr>
        <w:t>ในตนเองให้เกิดขึ้นแก่ผู้ใต้บังคับบัญชา การสร้างวินัยในตนเองนี้เป็นการช่วยให้ผู้ใต้บังคับบัญชาประพฤติปฏิบัติได้ถูกต้องโดยยึดกฎระเบียบ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ผู้บังคับบัญชาไม่เป็นบุคคลที่คอยจับผิด แต่ควรเป็นบุคคลที่คอยดูแลชักจูงให้ผู้ใต้บังคับบัญชากระทำให้ถูกต้องเท่านั้น </w:t>
      </w:r>
      <w:proofErr w:type="spellStart"/>
      <w:r w:rsidRPr="00107809">
        <w:rPr>
          <w:rFonts w:asciiTheme="majorBidi" w:hAnsiTheme="majorBidi" w:cstheme="majorBidi"/>
          <w:sz w:val="32"/>
          <w:szCs w:val="32"/>
        </w:rPr>
        <w:t>Dessler</w:t>
      </w:r>
      <w:proofErr w:type="spellEnd"/>
      <w:r w:rsidRPr="00107809">
        <w:rPr>
          <w:rFonts w:asciiTheme="majorBidi" w:hAnsiTheme="majorBidi" w:cstheme="majorBidi"/>
          <w:sz w:val="32"/>
          <w:szCs w:val="32"/>
        </w:rPr>
        <w:t xml:space="preserve"> </w:t>
      </w:r>
      <w:r w:rsidRPr="00107809">
        <w:rPr>
          <w:rFonts w:asciiTheme="majorBidi" w:hAnsiTheme="majorBidi" w:cstheme="majorBidi"/>
          <w:sz w:val="32"/>
          <w:szCs w:val="32"/>
          <w:cs/>
        </w:rPr>
        <w:t>กล่าวว่า วิธีการสร้างมนุ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สัมพันธ์แบบนี้เป็นเรื่องละเอียดอ่อน ดังนั้นผู้บังคับบัญชาจึงควรมีหลักดังนี้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lastRenderedPageBreak/>
        <w:t>            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ยึดหลักความจริง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Get the Facts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การกระทำ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ของผู้บังคับบัญชาจะต้องอยู่บนรากฐานของความจริงหรือระเบียบกฎเกณฑ์ การตัดสิน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ไม่ควรอาศัยการได้ยินได้ฟังมาหรือจากความรู้สึกของตนเองเป็นหลัก เพราะจะทำให้เกิดความผิดพลาดหรือเสียหายได้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อย่ากระทำการ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ในเวลาโกรธ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Do not Act While Angry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บุคคลทั่วไปย่อมมีความโลภ โกรธ หลง หรือไม่พอใจขึ้นได้ ควรระงับความโกรธก่อนที่จะคิดทำอะไรลงไปหรือตัดสินใจอะไรลงไป โดยเฉพาะในเรื่องที่เกี่ยวข้องกับผู้ใต้บังคับบัญชา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อย่าบั่นทอนศักดิ์ศรีของความเป็นมนุษย์ของผู้ใต้บังคับบัญชา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Do not Rob Your Subordinate of His or Her Dignity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ทุกคนต้องการให้บุคคลอื่นยอมรับว่าตนเองมีความสำคัญ จึงควรหลีกเลี่ยงการบั่นทอนศักดิ์ศรีของความเป็นมนุษย์ ไม่ควรว่ากล่าวผู้ใต้บังคับบัญชาต่อหน้าคนอื่น ควรจะเรียกไปพูดคุยเป็นส่วนตัว สิ่งที่ว่ากล่าวควรเป็นเรื่องของการกระทำมากกว่าตัวบุคคล ไม่ควรตัดสินหรือสรุปอะไรลงไปจากการกระทำของบุคคลเพียงครั้งสองครั้ง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ต้องเป็นผู้พิสูจน์ความจริง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The Burden of Proof is on you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ในกรณีที่ผู้ใต้บังคับบัญชามีปัญหา ผู้บังคับบัญชาจะต้องชี้แจงระเบียบหรือกฎเกณฑ์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ให้เข้าใจว่า ได้มีการฝ่าฝืนกฎระเบียบขึ้นแล้ว ควรจะต้องได้รับโทษสถานใด อย่างไร แต่ทั้งนี้ต้องมีพยานหลักฐานอ้างอิงที่เชื่อถือได้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ควรมีการตักเตือนล่วงหน้า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Provide Adequate Warning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การเกิดปัญหา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ก็ตาม ควรจะมีการตักเตือนด้วยวาจาหรือลายลักษณ์อักษรเสียก่อน ก่อนที่จะมีการตัดสินใจ เพราะเมื่อมีการอุทธรณ์ไปยังผู้บังคับบัญชาระดับสูงจะได้อ้างอิงได้ว่า ได้มีการตักเตือนมาก่อนที่จะได้ตัดสินใจลงไป จะได้ไม่มีการถกเถียงหรือมีข้อขัดแย้งกันในภายหลัง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6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อย่าลงโทษรุนแรง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Do not Make the Punishment </w:t>
      </w:r>
      <w:proofErr w:type="gramStart"/>
      <w:r w:rsidRPr="00107809">
        <w:rPr>
          <w:rFonts w:asciiTheme="majorBidi" w:hAnsiTheme="majorBidi" w:cstheme="majorBidi"/>
          <w:b/>
          <w:bCs/>
          <w:sz w:val="32"/>
          <w:szCs w:val="32"/>
        </w:rPr>
        <w:t>too</w:t>
      </w:r>
      <w:proofErr w:type="gramEnd"/>
      <w:r w:rsidRPr="00107809">
        <w:rPr>
          <w:rFonts w:asciiTheme="majorBidi" w:hAnsiTheme="majorBidi" w:cstheme="majorBidi"/>
          <w:b/>
          <w:bCs/>
          <w:sz w:val="32"/>
          <w:szCs w:val="32"/>
        </w:rPr>
        <w:t xml:space="preserve"> Severe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ถ้าจำเป็นต้องมีการลงโทษ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แก่ผู้ใต้บังคับบัญชาจะต้องไม่มีความรุนแรงเกินไป ควรตั้งอยู่บนหลักเหตุผล มิฉะนั้นจะทำให้ผู้ใต้บังคับบัญชามองว่า ไม่ยุติธรรมหรือถูกกลั่นแกล้ง ฉะนั้น การลงโทษควรจะเป็นลักษณะการกระตุ้นเตือน และมุ่งที่ความเข้าใจเหตุเข้าใจผลของผู้ถูกลงทาเท่านั้น เพราะอาจจะถูกอุทธรณ์หรือร้องเรียนกลับ จะทำให้ผู้บังคับบัญชาเองลำบาก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ควรใช้วินัยอย่างเสมอภาค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Make Sure the Disciplines Equitable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ไม่มีใครต้องการ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ควา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มอยุติธรรม โดยเฉพาะการลงโทษหรือการใช้กฎเกณฑ์ที่ไม่คงเส้นคงวา หรือมีการเลือกที่รักมักที่ชัง หรือความไม่เสมอภาค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จะทำให้เกิดความรู้สึกไม่พอใจและไม่ยินยอม ฉะนั้น ควรจะใช้วินัยหรือการลงโทษแก่ทุกคนเหมือนๆกัน และไม่ลำเอียง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lastRenderedPageBreak/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พยายามมองปัญหาหลายแง่หลายมุม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Get the Other Side of the Story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การสืบหาข้อเท็จจริงของผู้บังคับบัญชาเป็นเรื่องจำเป็นจะต้องทำก็จริง แต่ถ้าผู้ใต้บังคับบัญชาอธิบายสาเหตุของปัญหา ก็จะเป็นการดีต่อผู้บังคับบัญชาเอง เพราะถ้ารู้เรื่อง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เพราะถ้ารู้เรื่อง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อย่างกระจ่างแจ้งก็จะทำให้เรื่องร้ายกลายเป็นเรื่องดีหรือบรรเทาเบาบางลงได้ เพราะสิ่งที่ผู้ใต้บังคับบัญชากระทำลงไปอาจเป็นเพราะรู้เท่าไม่ถึงการณ์ หรือไม่ได้ตั้งใจก็เป็นได้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อย่าถอยถ้าเป็นฝ่ายถูก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Do not Back down When you are Right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ถ้าผู้บังคับบัญชาแน่ใจว่ามีการกระทำผิดกฎเกณฑ์ ได้มีการตักเตือนก่อนแล้ว และตัดสินว่า จะไม่มีการลงโทษที่รุนแรง ก็ควรตัดสินใจกระทำลงไปและไม่ควรใจอ่อน เพราะบางครั้งการใจอ่อนไม่ได้ถูกมองว่าเป็นเรื่องของคุณธรรม แต่ผู้ใต้บังคับบัญชาคน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จะรู้สึกว่า กฎเกณฑ์ไม่มีความหมาย หรือรู้สึกว่าผู้บังคับบัญชาอ่อนแอ ไม่คงเส้นคงวา ฉะนั้นไม่ควรถอยหรือใจอ่อนถ้าเป็นการกระทำที่ถูกต้องแล้ว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10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อย่าปล่อยให้วินัยกลายเป็นเรื่องส่วนตัว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Do not Let Discipline Become Personal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ผู้บังคับบัญชาต้องระมัดระวังอย่าให้ผู้ใต้บังคับบัญชาขาดความเชื่อมั่น ยิ่งถ้ามีเรื่องส่วนตัวเข้าไปเกี่ยวข้องด้วยแล้วจะเป็นการยากต่อการใช้วินัยในการบริหารงาน ดังนั้น การกระทำ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ของผู้บังคับบัญชาจึงควรมีความบริสุทธิ์ใจ ไม่ควรเอาเรื่องส่วนตัวหรือครอบครัวเข้าไปเกี่ยวข้องเป็นอันขาด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จากหลักการสร้างมนุ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สัมพันธ์ดังกล่าว จะเห็นได้ว่า </w:t>
      </w:r>
      <w:proofErr w:type="spellStart"/>
      <w:r w:rsidRPr="00107809">
        <w:rPr>
          <w:rFonts w:asciiTheme="majorBidi" w:hAnsiTheme="majorBidi" w:cstheme="majorBidi"/>
          <w:sz w:val="32"/>
          <w:szCs w:val="32"/>
        </w:rPr>
        <w:t>Dessler</w:t>
      </w:r>
      <w:proofErr w:type="spellEnd"/>
      <w:r w:rsidRPr="00107809">
        <w:rPr>
          <w:rFonts w:asciiTheme="majorBidi" w:hAnsiTheme="majorBidi" w:cstheme="majorBidi"/>
          <w:sz w:val="32"/>
          <w:szCs w:val="32"/>
        </w:rPr>
        <w:t xml:space="preserve"> </w:t>
      </w:r>
      <w:r w:rsidRPr="00107809">
        <w:rPr>
          <w:rFonts w:asciiTheme="majorBidi" w:hAnsiTheme="majorBidi" w:cstheme="majorBidi"/>
          <w:sz w:val="32"/>
          <w:szCs w:val="32"/>
          <w:cs/>
        </w:rPr>
        <w:t>เน้นที่การใช้วินัยกับผู้ใต้บังคับบัญชา เป็นการให้ผู้ใต้บังคับบัญชาปฏิบัติตามกฎระเบียบ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ให้มากที่สุด เพื่อหลีกเลี่ยงการขัดแย้งหรือการปะทะกัน ผู้บังคับบัญชาเป็นเพียงผู้คอยช่วยให้ผู้ใต้บังคับบัญชาประพฤติปฏิบัติตามกฎเกณฑ์ให้มากที่สุด แล้วปัญหา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จะลดน้อยลง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สำหรับหลักการสร้างมนุ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สัมพันธ์กับผู้ใต้บังคับบัญชาที่เป็นที่ยอมรับกันมากในหมู่นักบริหารของไทย คือ เทคนิคการสร้างมนุ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สัมพันธ์กับผู้ใต้บังคับบัญชาของ ชะลอ ธรรมศิริ ซึ่งได้ให้แนวคิดไว้ดังนี้ (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ชลอ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ธรรมศิริ</w:t>
      </w:r>
      <w:r w:rsidRPr="00107809">
        <w:rPr>
          <w:rFonts w:asciiTheme="majorBidi" w:hAnsiTheme="majorBidi" w:cstheme="majorBidi"/>
          <w:sz w:val="32"/>
          <w:szCs w:val="32"/>
        </w:rPr>
        <w:t>, 2530</w:t>
      </w:r>
      <w:r w:rsidRPr="00107809">
        <w:rPr>
          <w:rFonts w:asciiTheme="majorBidi" w:hAnsiTheme="majorBidi" w:cs="Angsana New"/>
          <w:sz w:val="32"/>
          <w:szCs w:val="32"/>
          <w:cs/>
        </w:rPr>
        <w:t>:</w:t>
      </w:r>
      <w:r w:rsidRPr="00107809">
        <w:rPr>
          <w:rFonts w:asciiTheme="majorBidi" w:hAnsiTheme="majorBidi" w:cstheme="majorBidi"/>
          <w:sz w:val="32"/>
          <w:szCs w:val="32"/>
        </w:rPr>
        <w:t>520</w:t>
      </w:r>
      <w:r w:rsidRPr="00107809">
        <w:rPr>
          <w:rFonts w:asciiTheme="majorBidi" w:hAnsiTheme="majorBidi" w:cs="Angsana New"/>
          <w:sz w:val="32"/>
          <w:szCs w:val="32"/>
          <w:cs/>
        </w:rPr>
        <w:t>-</w:t>
      </w:r>
      <w:r w:rsidRPr="00107809">
        <w:rPr>
          <w:rFonts w:asciiTheme="majorBidi" w:hAnsiTheme="majorBidi" w:cstheme="majorBidi"/>
          <w:sz w:val="32"/>
          <w:szCs w:val="32"/>
        </w:rPr>
        <w:t xml:space="preserve">523 </w:t>
      </w:r>
      <w:r w:rsidRPr="00107809">
        <w:rPr>
          <w:rFonts w:asciiTheme="majorBidi" w:hAnsiTheme="majorBidi" w:cstheme="majorBidi"/>
          <w:sz w:val="32"/>
          <w:szCs w:val="32"/>
          <w:cs/>
        </w:rPr>
        <w:t>อ้างถึงใน วินิจ เกตุขำ</w:t>
      </w:r>
      <w:r w:rsidRPr="00107809">
        <w:rPr>
          <w:rFonts w:asciiTheme="majorBidi" w:hAnsiTheme="majorBidi" w:cstheme="majorBidi"/>
          <w:sz w:val="32"/>
          <w:szCs w:val="32"/>
        </w:rPr>
        <w:t>, 2535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66</w:t>
      </w:r>
      <w:r w:rsidRPr="00107809">
        <w:rPr>
          <w:rFonts w:asciiTheme="majorBidi" w:hAnsiTheme="majorBidi" w:cs="Angsana New"/>
          <w:sz w:val="32"/>
          <w:szCs w:val="32"/>
          <w:cs/>
        </w:rPr>
        <w:t>-</w:t>
      </w:r>
      <w:r w:rsidRPr="00107809">
        <w:rPr>
          <w:rFonts w:asciiTheme="majorBidi" w:hAnsiTheme="majorBidi" w:cstheme="majorBidi"/>
          <w:sz w:val="32"/>
          <w:szCs w:val="32"/>
        </w:rPr>
        <w:t>67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รู้จักควบคุมอารมณ์ของตนเอง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การตัดสินวินิจฉัยที่เกี่ยวข้องกับงานหรือบุคคล จะต้องตั้งอยู่บนหลักเหตุผล ไม่ควรใช้อารมณ์ เพราะจะทำให้เสียหายได้ ผู้บังคับบัญชาที่ดีจึงควรควบคุมอารมณ์ของตนให้ได้ อารมณ์ที่ควรควบคุมได้แก่ ความโกรธ ความโมโหฉุนเฉียว ความหลงตนเองว่าเก่งกว่าคนอื่น ความหลงในอำนาจยศศักดิ์ ความมีอคติ เลือกที่รักมักที่ชัง และ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ควา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มอยุติธรรม ซึ่งอารมณ์เหล่านี้จะทำให้การงานเสียหาย สัมพันธภาพระหว่างตนเองกับผู้ใต้บังคับบัญชาจะลดลง เกิดช่องว่าง ไม่มีใครกล้าเข้าใกล้ ไม่มีใครกล้าพูดความจริง เป็นผลเสียต่อองค์การโดยส่วนรวม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lastRenderedPageBreak/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รู้วิธีส่งเสริมกำลังใจ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ผู้ใต้บังคับบัญชาทุกคนต้องการกำลังใจในการปฏิบัติงาน ต้องการการรับรู้และยกย่องจากผู้บังคับบัญชา ดังนั้น จึงต้องมีการส่งเสริมกำลังใจหลายวิธี ได้แก่ รู้จักใจเขาใจเรา ความเห็นอกเห็นใจ แสดงความเชื่อมั่นไว้วางใจผู้ใต้บังคับบัญชา เอาใจใส่ความยากลำบาก และรับรู้ปัญหาในการทำงาน ตลอดจนมีความจริงใจไม่เสแสร้งหรือหลอกล่อไว้ใช้งาน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รู้จักให้รางวัล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การยกย่องชมเชย การตอบแทนน้ำใจผู้ใต้บังคับบัญชาเป็นสิ่งจำเป็น บางครั้งอาจเป็นสิ่งของ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เล็กๆ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น้อยๆ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การบำเหน็จความดีความชอบเป็นเงินเดือน หรือค่าตอบแทนประจำปีที่ได้ทำความดี ขณะเดียวกันก็หลีกเลี่ยงการขู่เข็ญ จู้จี้ ขี้บ่น ซึ่งจะเป็นการบั่นทอนความรู้สึกที่ดีของผู้ใต้บังคับบัญชา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ชี้แจงความเคลื่อนไหวของงานให้ทราบ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การให้ผู้ใต้บังคับบัญชาทราบนโยบาย เป้าหมาย แผนงาน โครงการหรือกิจกรรม เป็นสิ่งสำคัญ เพราะทุกคนจะได้ทราบความเคลื่อนไหว และให้ความร่วมมือ เสมือนลงเรือลำเดียวกันทุกคนจะต้องรู้ทิศทางว่าเรือกำลังแล่นไปในทิศทางใด ถึงจุดหมายปลายทางเมื่อไหร่ เมื่อทุกคนรู้ก็จะได้ร่วมมือช่วยเหลือแก้ปัญหาและมีความรู้สึกเป็นเจ้าของ ไม่ใช่เรื่องของเจ้านาย หรือหัวหน้าเพียงคนเดียว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รักษาผลประโยชน์ของผู้ใต้บังคับบัญชา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สิทธิประโยชน์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โดยชอบธรรม ผู้ใต้บังคับบัญชาย่อมสนใจ และรู้สึกยินดีเมื่อผู้บังคับบัญชารักษาผลประโยชน์แก่ตนเอง ช่วยเป็นธุระในเรื่องผลประโยชน์ให้กับลูกน้อง มีเรื่องเดือดร้อนก็ดูแลเอาใจใส่ รับฟังทั้งในเรื่องการงานและเรื่องส่วนตัว ที่สำคัญก็คือ ไม่ควรเอาผลประโยชน์ของผู้ใต้บังคับบัญชามาเป็นของตน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จากที่ได้กล่าวมาข้างต้น สามารถสรุปได้ว่าผู้บังคับบัญชาจะต้องปฏิบัติกับผู้ใต้บังคับบัญชาโดยการเอาใจใส่ในทุกข์สุขและความสะดวกสบายของผู้ใต้บังคับบัญชา พร้อมทั้งปรับปรุงสภาพของการทำงานให้ดี มีความจริงใจและให้ความยุติธรรมแก่ผู้ใต้บังคับบัญชาทุกคน และปฏิบัติต่อผู้ใต้บังคับบัญชาด้วยความเสมอภาค อย่าใช้อารมณ์ในการแก้ปัญหา พยายามควบคุมอารมณ์ไปในทางสร้างสรรค์ให้เกิดประโยชน์ต่อองค์การมากที่สุด ทำตนเป็นคนใจกว้าง ไม่เอารัดเอาเปรียบใคร และโอบอ้อมอารีต่อผู้ใต้บังคับบัญชาเสมอต้นเสมอปลาย ยิ้มแย้มแจ่มใสให้ความเป็นกันเองกับผู้ใต้บังคับบัญชา ยกย่องชมเชยผู้ใต้บังคับบัญชาเมื่อเขาทำงานดีเพื่อเป็นการสร้างขวัญและกำลังใจในการทำงานให้มีประสิทธิภาพดียิ่งขึ้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การสร้างมนุ</w:t>
      </w:r>
      <w:proofErr w:type="spellStart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สัมพันธ์ระหว่างผู้ใต้บังคับบัญชากับผู้ใต้บังคับบัญชา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ในบรรดาผู้ร่วมงานทุกระดับ ดูเหมือนว่าจะไม่มีผู้ร่วมงานระดับใดมีอิทธิพลต่อการทำงานเท่ากับเพื่อนร่วมงาน เพราะนอกจากจะมีส่วนช่วยผลักดันให้เกิดการร่วมงานกันเป็นกลุ่มหรือเป็นทีมแล้ว เพื่อนร่วมงานยังมีอิทธิพลต่อความผูกพันในเรื่องส่วนตัวและการรวมกลุ่มกันในด้านแรงงานที่ฝ่ายผู้บังคับบัญชาจะต้องระมัดระวังอย่างยิ่งอีกด้วย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lastRenderedPageBreak/>
        <w:t xml:space="preserve"> 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สร้างความสัมพันธ์ระหว่างผู้ใต้บังคับบัญชากับผู้ใต้บังคับบัญชาเป็นการสร้างสายใยในบุคคลระดับเดียวกัน ในทางตรงกันข้ามถ้าความสัมพันธ์ระหว่างผู้ใต้บังคับบัญชากับผู้ใต้บังคับบัญชาลดลง ก็จะเกิดการขาดความร่วมมือในการทำงาน งานขาดประสิทธิภาพ ทำให้องค์การหรือหน่วยงานไม่ประสบผลสำเร็จ</w:t>
      </w:r>
      <w:r w:rsidRPr="00107809">
        <w:rPr>
          <w:rFonts w:asciiTheme="majorBidi" w:hAnsiTheme="majorBidi" w:cstheme="majorBidi"/>
          <w:sz w:val="32"/>
          <w:szCs w:val="32"/>
        </w:rPr>
        <w:t xml:space="preserve">  </w:t>
      </w:r>
      <w:r w:rsidRPr="00107809">
        <w:rPr>
          <w:rFonts w:asciiTheme="majorBidi" w:hAnsiTheme="majorBidi" w:cstheme="majorBidi"/>
          <w:sz w:val="32"/>
          <w:szCs w:val="32"/>
          <w:cs/>
        </w:rPr>
        <w:t>สำหรับการสร้างมนุ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สัมพันธ์ระหว่างผู้ใต้บังคับบัญชากับผู้ใต้บังคับบัญชานั้น มีหนังสือที่ขายดีมากกว่าแปดล้านเล่มของสหรัฐอเมริกาในช่วงทศวรรษหนึ่ง ซึ่งผู้บริหารตลอดจนผู้ปฏิบัติงานทั่วไปยังยึดเป็นหลักในการทำงานจนกระทั้งบัดนี้ นั้นคือ หนังสือ </w:t>
      </w:r>
      <w:r w:rsidRPr="00107809">
        <w:rPr>
          <w:rFonts w:asciiTheme="majorBidi" w:hAnsiTheme="majorBidi" w:cstheme="majorBidi"/>
          <w:sz w:val="32"/>
          <w:szCs w:val="32"/>
        </w:rPr>
        <w:t xml:space="preserve">“How to Win Friends and Influence People”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107809">
        <w:rPr>
          <w:rFonts w:asciiTheme="majorBidi" w:hAnsiTheme="majorBidi" w:cstheme="majorBidi"/>
          <w:sz w:val="32"/>
          <w:szCs w:val="32"/>
        </w:rPr>
        <w:t xml:space="preserve">Dale Carnegie </w:t>
      </w:r>
      <w:r w:rsidRPr="00107809">
        <w:rPr>
          <w:rFonts w:asciiTheme="majorBidi" w:hAnsiTheme="majorBidi" w:cstheme="majorBidi"/>
          <w:sz w:val="32"/>
          <w:szCs w:val="32"/>
          <w:cs/>
        </w:rPr>
        <w:t>ซึ่งได้นำหลักความสัมพันธ์ระหว่างบุคคลมาอธิบายวิธีการเอาชนะใจเพื่อนไว้ พอสรุปได้ดังนี้ (วินิจ เกตุขำ</w:t>
      </w:r>
      <w:r w:rsidRPr="00107809">
        <w:rPr>
          <w:rFonts w:asciiTheme="majorBidi" w:hAnsiTheme="majorBidi" w:cstheme="majorBidi"/>
          <w:sz w:val="32"/>
          <w:szCs w:val="32"/>
        </w:rPr>
        <w:t>, 2535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69</w:t>
      </w:r>
      <w:r w:rsidRPr="00107809">
        <w:rPr>
          <w:rFonts w:asciiTheme="majorBidi" w:hAnsiTheme="majorBidi" w:cs="Angsana New"/>
          <w:sz w:val="32"/>
          <w:szCs w:val="32"/>
          <w:cs/>
        </w:rPr>
        <w:t>-</w:t>
      </w:r>
      <w:r w:rsidRPr="00107809">
        <w:rPr>
          <w:rFonts w:asciiTheme="majorBidi" w:hAnsiTheme="majorBidi" w:cstheme="majorBidi"/>
          <w:sz w:val="32"/>
          <w:szCs w:val="32"/>
        </w:rPr>
        <w:t>71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อย่าวิพากษ์วิจารณ์เพื่อน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Do not Criticize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แม้ว่าการวิพากษ์วิจารณ์จะเป็นของดีและมีประโยชน์ เพราะจะทำให้คนถูกวิพากษ์วิจารณ์หาทางที่จะป้องกันตนเองและพยายามพิสูจน์ตัวเองก็ตามแต่การวิพากษ์วิจารณ์ก็เป็นอันตรายเพราะจะทำลายศักดิ์ศรีของบุคคลโดยสิ้นเชิง เป็นการทำลายความรู้สึก และทำให้เกิดการต่อต้าน ไม่มีใครยอมรับว่าตนเองทำผิด การวิพากษ์วิจารณ์หรือการปรักปรำคนผิดไม่ใช่เป็นสิ่งดี ฉะนั้นจึงควรจะเข้าใจเพื่อนและพยายามเข้าใจว่า ทำไมเพื่อนจึงทำเช่นนี้เพราะจะนำมาซึ่งความเห็นอกเห็นใจและความเมตตากรุณาในที่สุด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ควรให้ความสนใจในตัวเพื่อนอย่างจริงใจ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Become Genuinely Interested in Other People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โดยทั่วไปแล้วมนุษย์จะสนใจตนเองมากกว่าสิ่งอื่นใด ตั้งแต่รูปร่างหน้าตาอาชีพ และความทุกข์สุขของตนเอง แต่ในการทำงานแล้วแต่มนุษย์ ควรจะให้ความสนใจบุคคลอื่นด้วย </w:t>
      </w:r>
      <w:r w:rsidRPr="00107809">
        <w:rPr>
          <w:rFonts w:asciiTheme="majorBidi" w:hAnsiTheme="majorBidi" w:cstheme="majorBidi"/>
          <w:sz w:val="32"/>
          <w:szCs w:val="32"/>
        </w:rPr>
        <w:t xml:space="preserve">Carnegie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เองได้กล่าวว่า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ถ้าท่านสนใจในตัวเพื่อนจะใช้เวลาสร้างมิตรภาพเพียงสองเดือน แต่จะใช้เวลาถึงสองปีจึงจะสร้างมิตรภาพได้ ถ้าท่านปล่อยให้เพื่อนสนใจเพียงฝ่ายเดียว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นอกจากนี้ </w:t>
      </w:r>
      <w:r w:rsidRPr="00107809">
        <w:rPr>
          <w:rFonts w:asciiTheme="majorBidi" w:hAnsiTheme="majorBidi" w:cstheme="majorBidi"/>
          <w:sz w:val="32"/>
          <w:szCs w:val="32"/>
        </w:rPr>
        <w:t xml:space="preserve">Alfred Adler </w:t>
      </w:r>
      <w:r w:rsidRPr="00107809">
        <w:rPr>
          <w:rFonts w:asciiTheme="majorBidi" w:hAnsiTheme="majorBidi" w:cstheme="majorBidi"/>
          <w:sz w:val="32"/>
          <w:szCs w:val="32"/>
          <w:cs/>
        </w:rPr>
        <w:t>นักจิตรวิทยาชื่อ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ดังที่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มีความเชื่อในเรื่องเอก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ัต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บุคคล กล่าว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ถ้าบุคคลใดไม่สนใจในเพื่อนฝูงที่ประสบความยุ่งยากในชีวิตหรือกำลังเดือดร้อน แสดงว่า ความล้มเหลวในหมู่มวลมนุษย์กำลังเกิดขึ้น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ดังนั้น ควรสนใจเพื่อนร่วมงานตั้งแต่การจำชื่อได้ จำวันเกิดเพื่อนได้ ถามถึงสุขภาพของภรรยาเพื่อน และสิ่งสำคัญๆในตัวเพื่อนเพื่อเป็นการแสดงว่าเพื่อนได้รับความสนใจอย่างแท้จริง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จงยิ้มไว้เสมอ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Smile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มีคำโบราณกล่าวไว้ว่า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ถ้าคุณหัวเราะ โลกจะหัวเราะกับคุณ แต่ถ้าคุณร้องไห้คุณจะร้องไห้เพียงคนเดียว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นั้นก็หมายความว่า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ควรจะยิ้มไว้เสมอ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นั้นเอง นอกจากนี้ </w:t>
      </w:r>
      <w:r w:rsidRPr="00107809">
        <w:rPr>
          <w:rFonts w:asciiTheme="majorBidi" w:hAnsiTheme="majorBidi" w:cstheme="majorBidi"/>
          <w:sz w:val="32"/>
          <w:szCs w:val="32"/>
        </w:rPr>
        <w:t xml:space="preserve">Carnegie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ยังกล่าวว่า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การแสดงออกสำคัญกว่าคำพูด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มีผู้จัดการฝ่ายขายจำนวนมากพยายามอบรมพนักงานขายที่ขายของทางโทรศัพท์ให้ยิ้มเวลาพูดทางโทรศัพท์ แม้ว่าคนที่พูดด้วยจะมองไม่เห็นกันก็ตาม แต่การยิ้มหรือการพูดด้วยความร่าเริงแจ่มใสในขณะโทรศัพท์ก็เป็นความรู้สึกที่แสดงออกผ่านคำพูดได้ดีอย่างไม่น่าเชื่อ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lastRenderedPageBreak/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จำชื่อและหมั่นเรียกชื่อเพื่อนร่วมงานเสมอ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Remember the Person’s Name and Use It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การจำชื่อและเรียกชื่อคนได้เป็นสิ่งที่มีความสำคัญและมีคุณค่าต่อบุคคลนั้นยิ่งกว่าการใช้ถ้อยคำภาษาที่ไพเราะอื่นใดเสียอีก การจำชื่อบุคคลเป็นสิ่งจำเป็นมากตอนที่ </w:t>
      </w:r>
      <w:r w:rsidRPr="00107809">
        <w:rPr>
          <w:rFonts w:asciiTheme="majorBidi" w:hAnsiTheme="majorBidi" w:cstheme="majorBidi"/>
          <w:sz w:val="32"/>
          <w:szCs w:val="32"/>
        </w:rPr>
        <w:t xml:space="preserve">Franklin Roosevelt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หาเสียงเลือกตั้งประธานาธิบดีของสหรัฐอเมริกา มีประธานการหาเสียงเลือกตั้งของ </w:t>
      </w:r>
      <w:r w:rsidRPr="00107809">
        <w:rPr>
          <w:rFonts w:asciiTheme="majorBidi" w:hAnsiTheme="majorBidi" w:cstheme="majorBidi"/>
          <w:sz w:val="32"/>
          <w:szCs w:val="32"/>
        </w:rPr>
        <w:t xml:space="preserve">Roosevelt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คนหนึ่งชื่อ </w:t>
      </w:r>
      <w:r w:rsidRPr="00107809">
        <w:rPr>
          <w:rFonts w:asciiTheme="majorBidi" w:hAnsiTheme="majorBidi" w:cstheme="majorBidi"/>
          <w:sz w:val="32"/>
          <w:szCs w:val="32"/>
        </w:rPr>
        <w:t xml:space="preserve">James </w:t>
      </w:r>
      <w:proofErr w:type="spellStart"/>
      <w:r w:rsidRPr="00107809">
        <w:rPr>
          <w:rFonts w:asciiTheme="majorBidi" w:hAnsiTheme="majorBidi" w:cstheme="majorBidi"/>
          <w:sz w:val="32"/>
          <w:szCs w:val="32"/>
        </w:rPr>
        <w:t>Forely</w:t>
      </w:r>
      <w:proofErr w:type="spellEnd"/>
      <w:r w:rsidRPr="00107809">
        <w:rPr>
          <w:rFonts w:asciiTheme="majorBidi" w:hAnsiTheme="majorBidi" w:cstheme="majorBidi"/>
          <w:sz w:val="32"/>
          <w:szCs w:val="32"/>
        </w:rPr>
        <w:t xml:space="preserve">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สามารถจำชื่อเรียกของคนได้ถึง </w:t>
      </w:r>
      <w:r w:rsidRPr="00107809">
        <w:rPr>
          <w:rFonts w:asciiTheme="majorBidi" w:hAnsiTheme="majorBidi" w:cstheme="majorBidi"/>
          <w:sz w:val="32"/>
          <w:szCs w:val="32"/>
        </w:rPr>
        <w:t xml:space="preserve">50,000 </w:t>
      </w:r>
      <w:r w:rsidRPr="00107809">
        <w:rPr>
          <w:rFonts w:asciiTheme="majorBidi" w:hAnsiTheme="majorBidi" w:cstheme="majorBidi"/>
          <w:sz w:val="32"/>
          <w:szCs w:val="32"/>
          <w:cs/>
        </w:rPr>
        <w:t>คน วิธีการจำชื่อก็คือ พยายามเขียนชื่อคนลงไปในกระดาษและเขียนลักษณะเฉพาะของบุคคลนั้นต่อท้ายนิดหน่อยก็จะจำได้ง่ายขึ้น การจำชื่อเรียกชื่อคนทำได้ไม่ยากถ้าสนใจจริง เพราะเป็นของขวัญอันล้ำค่าแก่คนที่ถูกเรียกชื่อ และสามารถเอาชนะใจเพื่อนร่วมงานได้ไม่ยาก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>                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เป็นผู้ฟังที่ดีและกระตุ้นให้เพื่อนร่วมงานพูดถึงเรื่องของตนเองให้มากที่สุด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Be a Good Listener, Encourage Others to talk about themselves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สิ่งสำคัญในการพูดคุยกันก็คือควรเป็นเรื่องเกี่ยวกับข้อเท็จจริง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ผู้พูดที่ดีจะต้องจำเรื่องที่พูดได้อย่างแม่นยำ ตลอดจนแสดงความคิดเห็น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อย่างชัดเจนไม่คลุมเครือ ผู้พูดจะรู้สึกภาคภูมิใจอย่างมากถ้ามีคนสนใจฟัง ฉะนั้น จึงควรเป็นผู้ฟังที่ดีและพยายามกระตุ้นให้เพื่อนร่วมงานพูดเกี่ยวกับตัวเองให้มาก ในการสมัครงานถ้าผู้สมัครงานที่ฉลาดเวลาสัมภาษณ์จะต้องพยายามให้ผู้สัมภาษณ์หรือฝ่ายนายจ้างพูดเกี่ยวกับสิ่งที่นายจ้างต้องการหรือปัญหา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ขององค์กร เพื่อจะได้ใช้เป็นวิถีทางในการแสดงจุดเด่นหรือความสามารถเฉพาะของผู้สมัครงาน แล้วนายจ้างจะได้จ้างเข้าไปทำงานด้วยความเต็มใจและพึงพอใจ</w:t>
      </w:r>
      <w:r w:rsidRPr="00107809">
        <w:rPr>
          <w:rFonts w:asciiTheme="majorBidi" w:hAnsiTheme="majorBidi" w:cstheme="majorBidi"/>
          <w:sz w:val="32"/>
          <w:szCs w:val="32"/>
        </w:rPr>
        <w:t xml:space="preserve">  </w:t>
      </w:r>
      <w:r w:rsidRPr="00107809">
        <w:rPr>
          <w:rFonts w:asciiTheme="majorBidi" w:hAnsiTheme="majorBidi" w:cstheme="majorBidi"/>
          <w:sz w:val="32"/>
          <w:szCs w:val="32"/>
          <w:cs/>
        </w:rPr>
        <w:t>ทำนองเดียวกันพนักงานขายที่ดีจะต้องพยายามให้ผู้ซื้อพูดถึงความต้องการ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ของผู้ซื้อเอง เพื่อจะได้เป็นแนวทางในการขายของได้สนองความต้องการของผู้ซื้อได้ตรงจุดที่สุด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6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พูดในสิ่งที่เพื่อนสนใจ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Talk in Terms of the Other Person’s Interests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การพูดในสิ่งที่ผู้ฟังสนใจเป็นเทคนิคการครองใจคนอีกวิธีหนึ่ง </w:t>
      </w:r>
      <w:r w:rsidRPr="00107809">
        <w:rPr>
          <w:rFonts w:asciiTheme="majorBidi" w:hAnsiTheme="majorBidi" w:cstheme="majorBidi"/>
          <w:sz w:val="32"/>
          <w:szCs w:val="32"/>
        </w:rPr>
        <w:t xml:space="preserve">Theodore Roosevelt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ได้ใช้วิธีเข้าถึงจิตใจของผู้ที่สนทนาด้วย โดยพยายามศึกษาว่าคู่สนทนาสนใจอะไร วิธีการก็คือ ยอมเสียเวลาศึกษาคนที่จะเข้าพบหรือแขกที่จะเข้าพบทุกด้าน เป็นต้นว่า สิ่งที่แขกสนใจ สิ่งที่แขกชอบไม่ชอบ พอแขกกลับออกไปแล้ว แขกจะรู้สึกว่า </w:t>
      </w:r>
      <w:r w:rsidRPr="00107809">
        <w:rPr>
          <w:rFonts w:asciiTheme="majorBidi" w:hAnsiTheme="majorBidi" w:cstheme="majorBidi"/>
          <w:sz w:val="32"/>
          <w:szCs w:val="32"/>
        </w:rPr>
        <w:t xml:space="preserve">Theodore Roosevelt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ให้ความสำคัญและมีความรู้สึกทางบวกต่อ </w:t>
      </w:r>
      <w:r w:rsidRPr="00107809">
        <w:rPr>
          <w:rFonts w:asciiTheme="majorBidi" w:hAnsiTheme="majorBidi" w:cstheme="majorBidi"/>
          <w:sz w:val="32"/>
          <w:szCs w:val="32"/>
        </w:rPr>
        <w:t xml:space="preserve">Roosevelt </w:t>
      </w:r>
      <w:r w:rsidRPr="00107809">
        <w:rPr>
          <w:rFonts w:asciiTheme="majorBidi" w:hAnsiTheme="majorBidi" w:cstheme="majorBidi"/>
          <w:sz w:val="32"/>
          <w:szCs w:val="32"/>
          <w:cs/>
        </w:rPr>
        <w:t>ด้วย วิธีการเอาชนะใจเพื่อนและมีอิทธิพลเหนือคนอื่นด้วยวิธีนี้นับเป็นการลงทุนน้อยที่สุด เพราะเพียงแต่ศึกษาและพูดในสิ่งที่คู่สนทนามีความสนใจอยู่ให้มากที่สุดก็นับว่าคุ้มแล้ว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7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ทำให้เพื่อนรู้สึกว่าเราให้ความสำคัญแก่เขาด้วยความจริงใจ (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Make the Other Person Feel Important and Do It Sincerely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ในการบริหารหรือการจัดการ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ก็มักจะมีหลักเกณฑ์ว่า จะต้องมีผู้นำที่เหมาะสมกับสถานการณ์ ยึดปรัชญาการบริหารที่ถูกต้อง กระตุ้นให้ลูกน้องทำงาน แต่ไม่มีอะไรดีเท่ากับการให้ความสำคัญแก่ทุกคนในหน่วยงานเลย ความล้มเหลวของหลายหน่วยงานเกิดจากการไม่ให้ความสำคัญแก่</w:t>
      </w:r>
      <w:r w:rsidRPr="00107809">
        <w:rPr>
          <w:rFonts w:asciiTheme="majorBidi" w:hAnsiTheme="majorBidi" w:cstheme="majorBidi"/>
          <w:sz w:val="32"/>
          <w:szCs w:val="32"/>
          <w:cs/>
        </w:rPr>
        <w:lastRenderedPageBreak/>
        <w:t>ผู้ปฏิบัติงาน ฉะนั้น จงให้ผู้ปฏิบัติงานหรือเพื่อนร่วมงานทำตามหน้าที่ให้ดีที่สุด ไม่จำเป็นไม่ควรเปลี่ยนหน้าที่หรือบทบาทของผู้ปฏิบัติงาน จะต้องทำให้ผู้ปฏิบัติงานรู้สึกว่า งานเสร็จได้เพราะทุกคนให้ความร่วมมือ ควรยกย่องให้ความสำคัญแก่ทุกฝ่ายทุกคนด้วยความจริงใจด้วย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นอกจากนี้ 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ชลอ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ธรรมศิริ ก็ได้อธิบายเทคนิคการสร้างมนุ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สัมพันธ์ผู้ใต้บังคับบัญชากับผู้ใต้บังคับบัญชาไว้เช่นเดียวกัน คือ(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ชลอ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 xml:space="preserve"> ธรรมศิริ</w:t>
      </w:r>
      <w:r w:rsidRPr="00107809">
        <w:rPr>
          <w:rFonts w:asciiTheme="majorBidi" w:hAnsiTheme="majorBidi" w:cstheme="majorBidi"/>
          <w:sz w:val="32"/>
          <w:szCs w:val="32"/>
        </w:rPr>
        <w:t>, 2530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520</w:t>
      </w:r>
      <w:r w:rsidRPr="00107809">
        <w:rPr>
          <w:rFonts w:asciiTheme="majorBidi" w:hAnsiTheme="majorBidi" w:cs="Angsana New"/>
          <w:sz w:val="32"/>
          <w:szCs w:val="32"/>
          <w:cs/>
        </w:rPr>
        <w:t>-</w:t>
      </w:r>
      <w:r w:rsidRPr="00107809">
        <w:rPr>
          <w:rFonts w:asciiTheme="majorBidi" w:hAnsiTheme="majorBidi" w:cstheme="majorBidi"/>
          <w:sz w:val="32"/>
          <w:szCs w:val="32"/>
        </w:rPr>
        <w:t xml:space="preserve">523 </w:t>
      </w:r>
      <w:r w:rsidRPr="00107809">
        <w:rPr>
          <w:rFonts w:asciiTheme="majorBidi" w:hAnsiTheme="majorBidi" w:cstheme="majorBidi"/>
          <w:sz w:val="32"/>
          <w:szCs w:val="32"/>
          <w:cs/>
        </w:rPr>
        <w:t>อ้างถึงใน วินิจ เกตุขำ</w:t>
      </w:r>
      <w:r w:rsidRPr="00107809">
        <w:rPr>
          <w:rFonts w:asciiTheme="majorBidi" w:hAnsiTheme="majorBidi" w:cstheme="majorBidi"/>
          <w:sz w:val="32"/>
          <w:szCs w:val="32"/>
        </w:rPr>
        <w:t>, 2535</w:t>
      </w:r>
      <w:r w:rsidRPr="00107809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07809">
        <w:rPr>
          <w:rFonts w:asciiTheme="majorBidi" w:hAnsiTheme="majorBidi" w:cstheme="majorBidi"/>
          <w:sz w:val="32"/>
          <w:szCs w:val="32"/>
        </w:rPr>
        <w:t>71</w:t>
      </w:r>
      <w:r w:rsidRPr="00107809">
        <w:rPr>
          <w:rFonts w:asciiTheme="majorBidi" w:hAnsiTheme="majorBidi" w:cs="Angsana New"/>
          <w:sz w:val="32"/>
          <w:szCs w:val="32"/>
          <w:cs/>
        </w:rPr>
        <w:t>-</w:t>
      </w:r>
      <w:r w:rsidRPr="00107809">
        <w:rPr>
          <w:rFonts w:asciiTheme="majorBidi" w:hAnsiTheme="majorBidi" w:cstheme="majorBidi"/>
          <w:sz w:val="32"/>
          <w:szCs w:val="32"/>
        </w:rPr>
        <w:t>73</w:t>
      </w:r>
      <w:r w:rsidRPr="00107809">
        <w:rPr>
          <w:rFonts w:asciiTheme="majorBidi" w:hAnsiTheme="majorBidi" w:cs="Angsana New"/>
          <w:sz w:val="32"/>
          <w:szCs w:val="32"/>
          <w:cs/>
        </w:rPr>
        <w:t>)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 1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เปิดฉากการติดต่อทักทายก่อน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ไม่ควรรอเวลาให้เพื่อนมาทำความรู้จักหรือทักทายเราก่อน ควรจะติดต่อกับเพื่อนก่อน เป็นการแสดงตัวให้เห็นว่าเป็นคนเปิดเผยให้เกียรติเพื่อน และเป็นการให้ความสำคัญกับตัวเพื่อนด้วย ทำให้เพื่อนเกิดความภาคภูมิใจ โดยเฉพาะอย่างยิ่งสำหรับเพื่อนร่วมงานที่เพิ่งเข้ามาใหม่ ทั้งนี้นอกจากจะเป็นการสร้างความสัมพันธ์ส่วนตัวแล้ว ยังเป็นการเปิดทางในการประสานงานติดต่อกันต่อไปด้วย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2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มีความจริงใจต่อเพื่อน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ทุกคนต้องการความจริงใจต่อกัน ความจริงใจนี้ต้องการแสดงให้ปรากฏทั้งต่อหน้าและลับหลัง จริงอยู่การแสดงความจริงใจให้ปรากฏเป็นเรื่องยากจะต้องพยายามพิสูจน์ให้เห็นให้ได้ เป็นการแสดงความเดือดร้อนแทนเพื่อน ช่วยแก้ปัญหาแทนเพื่อน ทำการช่วยเหลือเพื่อนโดยไม่หวังผลตอบแทน ฉะนั้น ถ้าเราต้องการความจริงใจจากเพื่อน เราต้องแสดงความจริงใจต่อเพื่อนเช่นเดียวกัน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3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หลีกเลี่ยงการนินทา</w:t>
      </w:r>
      <w:r w:rsidRPr="0010780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เพื่อนร่วมงานหรือผู้ที่ทำงานในระดับเดียวกันมักจะมีความอิจฉาริษยากัน ชอบพูดนินทาว่าร้ายกัน ทำเป็นอุปสรรคต่อสัมพันธภาพ ดังนั้น จึงควรหลีกเลี่ยงการนินทาหรือการพูดจาที่ทำให้เกิดความเสียหายต่อผู้อื่น ควรให้การยกย่องชมเชยด้วยความจริงใจมากกว่า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4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หลีกเลี่ยงการทำตัวเหนือกว่า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 xml:space="preserve">ทุกคนมีความดีเด่นอยู่ในตัวและต้องการเป็นคนสำคัญ นอกจากนี้ทุกคนยังมีตำแหน่งฐานะและความสามารถเฉพาะตัว หรืออาจกล่าวง่ายว่าๆ ทุกคนมีความดีอยู่ในตัวแตกต่างกันไป ไม่ต้องการให้ใครมาข่มให้ตนเองด้อยลงไป ฉะนั้น </w:t>
      </w:r>
      <w:r w:rsidRPr="00107809">
        <w:rPr>
          <w:rFonts w:asciiTheme="majorBidi" w:hAnsiTheme="majorBidi" w:cstheme="majorBidi"/>
          <w:sz w:val="32"/>
          <w:szCs w:val="32"/>
        </w:rPr>
        <w:t>“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การยกตนข่มท่าน</w:t>
      </w:r>
      <w:r w:rsidRPr="00107809">
        <w:rPr>
          <w:rFonts w:asciiTheme="majorBidi" w:hAnsiTheme="majorBidi" w:cstheme="majorBidi"/>
          <w:sz w:val="32"/>
          <w:szCs w:val="32"/>
        </w:rPr>
        <w:t xml:space="preserve">” </w:t>
      </w:r>
      <w:r w:rsidRPr="00107809">
        <w:rPr>
          <w:rFonts w:asciiTheme="majorBidi" w:hAnsiTheme="majorBidi" w:cstheme="majorBidi"/>
          <w:sz w:val="32"/>
          <w:szCs w:val="32"/>
          <w:cs/>
        </w:rPr>
        <w:t>จึงไม่ควรทำอย่างยิ่งกับเพื่อนร่วมงานของเรา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5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อย่าซัดทอดความผิดให้เพื่อน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การทำงานร่วมกันก็จะต้องมีความรับผิดชอบร่วมกัน ไม่ใช่เกิดการผิดพลาดในการทำงานแล้วก็โยนความผิดให้กับเพื่อน ควรจะต้องรับผิดชอบร่วมกัน หรือดีด้วยกัน เสียด้วยกัน เพราะเป็นการแสดงความมีน้ำใจและจริงใจต่อกันนั้นเอง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6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ให้ความร่วมมือในการงานของเพื่อน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การแสดงน้ำใจต่อเพื่อนเป็นสิ่งสำคัญเป็นการช่วยเหลือกันทำประโยชน์ให้แก่กัน เวลามีปัญหาเดือดร้อนหรือประสบความทุกข์ยาก เมื่อต้องการความร่วมมือช่วยเหลือถ้าสามารถทำได้ก็ควรแสดงเจตจำนงทันที เพราะการร่วมมือช่วยเหลือกันของคนไทยมีมาแต่โบราณกาลแล้ว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lastRenderedPageBreak/>
        <w:t>           7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ฟังความคิดเห็นของเพื่อนบ้าง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การรับฟังความคิดเห็นของเพื่อนร่วมงานนอกจากจะเป็นการได้รับแนวคิดใหม่ที่แปลกออกไปในการทำงานแล้ว ยังเป็นการให้เกียรติเพื่อนร่วมงานด้วย ถึงแม้ว่าเพื่อนเราจะมีตำแหน่งต่ำกว่าและมีศักดิ์ศรีต่ำกว่าเราก็ควรจะเปิดโอกาสให้เขาได้แสดงความคิดเห็น เพราะช่วยให้เขามีความภาคภูมิใจว่า ตนเองก็มีส่วนช่วยงานและเป็นเจ้าของงานนั้นด้วย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 8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มีความเสมอต้นเสมอปลาย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บางครั้งเพื่อนในที่ทำงานมีฐานะแตกต่างกันทั้งนี้เพราะตำแหน่งหน้าที่การงาน แต่ต้องคำนึงถึงความเป็นเพื่อนด้วย ความมีน้ำใจและความเสมอต้นเสมอปลายก็ยังคงมีอยู่ความสัมพันธ์ฉันเพื่อนก็ควรจะคงไว้ด้วย การปฏิบัติหน้าที่การงานก็จะได้รับความร่วมมือด้วยดี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9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ใจกว้างกับเพื่อนพอประมาณ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การเอื้อเฟื้อต่อกันเป็นเรื่องไม่เสียหายสำหรับเพื่อนกัน การไม่ตระหนี่ถี่เหนี่ยว คิดเล็กคิดน้อย หยุมหยิมจะทำให้คงความสัมพันธ์กับเพื่อนไว้ได้ ขอแต่เพียงให้มีน้ำใจกับเพื่อนบ้าง เช่น แบ่งปันสิ่งของกันบ้าง ฝากความระลึกถึงบ้าง ส่งบัตรอวยพรบ้าง แต่ไม่ควรทุ่มเทเงินทองมากเกินไปจนทำให้ตนเองต้องหมดตัว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b/>
          <w:bCs/>
          <w:sz w:val="32"/>
          <w:szCs w:val="32"/>
        </w:rPr>
        <w:t>            10</w:t>
      </w:r>
      <w:r w:rsidRPr="00107809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107809">
        <w:rPr>
          <w:rFonts w:asciiTheme="majorBidi" w:hAnsiTheme="majorBidi" w:cstheme="majorBidi"/>
          <w:b/>
          <w:bCs/>
          <w:sz w:val="32"/>
          <w:szCs w:val="32"/>
          <w:cs/>
        </w:rPr>
        <w:t>พบปะสังสรรค์ตามสมควร</w:t>
      </w:r>
      <w:r w:rsidRPr="00107809">
        <w:rPr>
          <w:rFonts w:asciiTheme="majorBidi" w:hAnsiTheme="majorBidi" w:cstheme="majorBidi"/>
          <w:sz w:val="32"/>
          <w:szCs w:val="32"/>
        </w:rPr>
        <w:t> </w:t>
      </w:r>
      <w:r w:rsidRPr="00107809">
        <w:rPr>
          <w:rFonts w:asciiTheme="majorBidi" w:hAnsiTheme="majorBidi" w:cstheme="majorBidi"/>
          <w:sz w:val="32"/>
          <w:szCs w:val="32"/>
          <w:cs/>
        </w:rPr>
        <w:t>การพบปะสังสรรค์กันบ้างเป็นการช่วยสร้างสัมพันธภาพระหว่างเพื่อนร่วมงานเอาไว้ เพราะการสังสรรค์กันบ้าง เช่น จัดงานปีใหม่ จัดทัศนะศึกษา จัดงานวันสำคัญ ก็จะช่วยสร้างบรรยากาศและความสัมพันธ์อันดีในหมู่เพื่อนได้เป็นอย่างมาก แต่ก็ไม่ควรมากเกินไป เพราะนอกจากจะเสียเงินเสียเวลาแล้ว บางครั้งก็อาจจะเกิดความเบื่อหน่ายและเป็นภาระกับเพื่อนด้วย</w:t>
      </w:r>
    </w:p>
    <w:p w:rsidR="00031D89" w:rsidRPr="00107809" w:rsidRDefault="00031D89" w:rsidP="00031D89">
      <w:pPr>
        <w:spacing w:after="0"/>
        <w:rPr>
          <w:rFonts w:asciiTheme="majorBidi" w:hAnsiTheme="majorBidi" w:cstheme="majorBidi"/>
          <w:sz w:val="32"/>
          <w:szCs w:val="32"/>
        </w:rPr>
      </w:pPr>
      <w:r w:rsidRPr="00107809">
        <w:rPr>
          <w:rFonts w:asciiTheme="majorBidi" w:hAnsiTheme="majorBidi" w:cstheme="majorBidi"/>
          <w:sz w:val="32"/>
          <w:szCs w:val="32"/>
        </w:rPr>
        <w:t xml:space="preserve">               </w:t>
      </w:r>
      <w:r w:rsidRPr="00107809">
        <w:rPr>
          <w:rFonts w:asciiTheme="majorBidi" w:hAnsiTheme="majorBidi" w:cstheme="majorBidi"/>
          <w:sz w:val="32"/>
          <w:szCs w:val="32"/>
          <w:cs/>
        </w:rPr>
        <w:t>จากที่กล่าวมาข้างต้น สามารถสรุปได้ว่า การสร้างมนุ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สัมพันธ์ระหว่าง ผู้ใต้บังคับบัญชากับผู้ใต้บังคับบัญชา เป็นเรื่องจำเป็นอย่างยิ่งต่อการทำงานร่วมกัน หน่วยงานหรือองค์การใดที่ทุกฝ่ายมีมนุ</w:t>
      </w:r>
      <w:proofErr w:type="spellStart"/>
      <w:r w:rsidRPr="00107809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107809">
        <w:rPr>
          <w:rFonts w:asciiTheme="majorBidi" w:hAnsiTheme="majorBidi" w:cstheme="majorBidi"/>
          <w:sz w:val="32"/>
          <w:szCs w:val="32"/>
          <w:cs/>
        </w:rPr>
        <w:t>สัมพันธ์ที่ดีต่อกัน นอกจากจะเป็นการช่วยให้เกิดความร่วมมือในการปฏิบัติงานแล้วยังเป็นหนทางก่อให้เกิดความสมัครสมานสามัคคีในหน่วยงานอีกด้วย</w:t>
      </w:r>
    </w:p>
    <w:p w:rsidR="00F73ED3" w:rsidRPr="00107809" w:rsidRDefault="00F73ED3" w:rsidP="00031D89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F73ED3" w:rsidRPr="00107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785FE3"/>
    <w:rsid w:val="008D1DD7"/>
    <w:rsid w:val="00915EC3"/>
    <w:rsid w:val="00AC6E66"/>
    <w:rsid w:val="00C66F27"/>
    <w:rsid w:val="00E33DE2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16</cp:revision>
  <dcterms:created xsi:type="dcterms:W3CDTF">2018-06-19T03:59:00Z</dcterms:created>
  <dcterms:modified xsi:type="dcterms:W3CDTF">2018-06-19T06:08:00Z</dcterms:modified>
</cp:coreProperties>
</file>